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582" w14:textId="77777777" w:rsidR="000C29C1" w:rsidRDefault="000C29C1" w:rsidP="00F93355">
      <w:pPr>
        <w:rPr>
          <w:rFonts w:ascii="Arial" w:eastAsia="Arial" w:hAnsi="Arial" w:cs="Arial"/>
          <w:b/>
          <w:sz w:val="22"/>
          <w:szCs w:val="22"/>
        </w:rPr>
      </w:pPr>
    </w:p>
    <w:p w14:paraId="00000583" w14:textId="77777777" w:rsidR="000C29C1" w:rsidRDefault="00AB4DE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ANEXO II </w:t>
      </w:r>
    </w:p>
    <w:p w14:paraId="00000584" w14:textId="77777777" w:rsidR="000C29C1" w:rsidRDefault="000C29C1">
      <w:pPr>
        <w:jc w:val="center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ffff7"/>
        <w:tblW w:w="10740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3285"/>
        <w:gridCol w:w="1418"/>
        <w:gridCol w:w="992"/>
        <w:gridCol w:w="709"/>
        <w:gridCol w:w="992"/>
        <w:gridCol w:w="709"/>
        <w:gridCol w:w="2635"/>
      </w:tblGrid>
      <w:tr w:rsidR="000C29C1" w14:paraId="1B567408" w14:textId="77777777">
        <w:tc>
          <w:tcPr>
            <w:tcW w:w="10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5" w14:textId="77777777" w:rsidR="000C29C1" w:rsidRDefault="00AB4DE1">
            <w:pPr>
              <w:spacing w:line="360" w:lineRule="auto"/>
              <w:ind w:left="10"/>
              <w:jc w:val="both"/>
            </w:pPr>
            <w:r>
              <w:rPr>
                <w:b/>
              </w:rPr>
              <w:t>Nome do r</w:t>
            </w:r>
            <w:r>
              <w:rPr>
                <w:b/>
              </w:rPr>
              <w:t>esidente:                                                                                                      Ano de ingresso:</w:t>
            </w:r>
            <w:r>
              <w:t>202__</w:t>
            </w:r>
          </w:p>
          <w:p w14:paraId="00000586" w14:textId="77777777" w:rsidR="000C29C1" w:rsidRDefault="00AB4DE1">
            <w:pPr>
              <w:spacing w:line="276" w:lineRule="auto"/>
              <w:ind w:left="10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PPG-REMIS</w:t>
            </w:r>
            <w:r>
              <w:rPr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 xml:space="preserve">  )  Atenção ao Câncer Infantil</w:t>
            </w:r>
          </w:p>
          <w:p w14:paraId="00000587" w14:textId="77777777" w:rsidR="000C29C1" w:rsidRDefault="00AB4DE1">
            <w:pPr>
              <w:spacing w:line="276" w:lineRule="auto"/>
              <w:ind w:left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</w:t>
            </w: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 Atenção em Terapia Intensiva</w:t>
            </w:r>
          </w:p>
          <w:p w14:paraId="00000588" w14:textId="77777777" w:rsidR="000C29C1" w:rsidRDefault="00AB4DE1">
            <w:pPr>
              <w:spacing w:line="276" w:lineRule="auto"/>
              <w:ind w:left="1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</w:t>
            </w: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Onco</w:t>
            </w:r>
            <w:proofErr w:type="spellEnd"/>
            <w:r>
              <w:rPr>
                <w:sz w:val="20"/>
                <w:szCs w:val="20"/>
              </w:rPr>
              <w:t xml:space="preserve">-hematologia    </w:t>
            </w:r>
          </w:p>
          <w:p w14:paraId="00000589" w14:textId="77777777" w:rsidR="000C29C1" w:rsidRDefault="00AB4DE1">
            <w:pPr>
              <w:spacing w:line="276" w:lineRule="auto"/>
              <w:ind w:left="10"/>
              <w:rPr>
                <w:b/>
              </w:rPr>
            </w:pPr>
            <w:r>
              <w:rPr>
                <w:b/>
              </w:rPr>
              <w:t>Área profissional</w:t>
            </w:r>
          </w:p>
          <w:p w14:paraId="0000058A" w14:textId="77777777" w:rsidR="000C29C1" w:rsidRDefault="00AB4DE1">
            <w:pPr>
              <w:spacing w:line="276" w:lineRule="auto"/>
              <w:ind w:left="10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 Enfermagem  (  )  Farmácia   (  )  Fisioterapia   (  )  Fonoaudiologia   (  )  Nutrição   (  )  Psicologia</w:t>
            </w:r>
          </w:p>
        </w:tc>
      </w:tr>
      <w:tr w:rsidR="000C29C1" w14:paraId="5EAE1578" w14:textId="77777777">
        <w:tc>
          <w:tcPr>
            <w:tcW w:w="10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91" w14:textId="77777777" w:rsidR="000C29C1" w:rsidRDefault="00AB4DE1">
            <w:pPr>
              <w:spacing w:before="120" w:after="120"/>
              <w:ind w:firstLine="1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Primeiro Relatório</w:t>
            </w:r>
          </w:p>
        </w:tc>
      </w:tr>
      <w:tr w:rsidR="000C29C1" w14:paraId="577A9022" w14:textId="77777777"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598" w14:textId="77777777" w:rsidR="000C29C1" w:rsidRDefault="00AB4DE1">
            <w:pPr>
              <w:spacing w:line="276" w:lineRule="auto"/>
              <w:ind w:firstLine="11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59B" w14:textId="77777777" w:rsidR="000C29C1" w:rsidRDefault="00AB4DE1">
            <w:pPr>
              <w:spacing w:line="276" w:lineRule="auto"/>
              <w:ind w:firstLine="11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T/P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59C" w14:textId="77777777" w:rsidR="000C29C1" w:rsidRDefault="00AB4DE1">
            <w:pPr>
              <w:spacing w:line="276" w:lineRule="auto"/>
              <w:ind w:firstLine="11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59D" w14:textId="77777777" w:rsidR="000C29C1" w:rsidRDefault="00AB4D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AP = </w:t>
            </w:r>
            <w:r>
              <w:rPr>
                <w:sz w:val="22"/>
                <w:szCs w:val="22"/>
              </w:rPr>
              <w:t>Aproveitamento</w:t>
            </w:r>
            <w:r>
              <w:rPr>
                <w:b/>
                <w:sz w:val="22"/>
                <w:szCs w:val="22"/>
              </w:rPr>
              <w:t xml:space="preserve">     </w:t>
            </w:r>
          </w:p>
          <w:p w14:paraId="0000059E" w14:textId="77777777" w:rsidR="000C29C1" w:rsidRDefault="00AB4D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 = </w:t>
            </w:r>
            <w:r>
              <w:rPr>
                <w:sz w:val="22"/>
                <w:szCs w:val="22"/>
              </w:rPr>
              <w:t>Concluído</w:t>
            </w:r>
            <w:r>
              <w:rPr>
                <w:b/>
                <w:sz w:val="22"/>
                <w:szCs w:val="22"/>
              </w:rPr>
              <w:t xml:space="preserve">     </w:t>
            </w:r>
          </w:p>
          <w:p w14:paraId="0000059F" w14:textId="77777777" w:rsidR="000C29C1" w:rsidRDefault="00AB4DE1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P= </w:t>
            </w:r>
            <w:r>
              <w:rPr>
                <w:sz w:val="22"/>
                <w:szCs w:val="22"/>
              </w:rPr>
              <w:t>Pendente</w:t>
            </w:r>
          </w:p>
        </w:tc>
      </w:tr>
      <w:tr w:rsidR="000C29C1" w14:paraId="13F845A4" w14:textId="77777777"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1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Epidemiologia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4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5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45h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6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AP   (   ) C   (  ) P</w:t>
            </w:r>
          </w:p>
        </w:tc>
      </w:tr>
      <w:tr w:rsidR="000C29C1" w14:paraId="36945D86" w14:textId="77777777"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8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Formação para o Sistema único de Saúde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B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C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45h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D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AP   (   ) C   (  ) P</w:t>
            </w:r>
          </w:p>
        </w:tc>
      </w:tr>
      <w:tr w:rsidR="000C29C1" w14:paraId="74D4B950" w14:textId="77777777"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F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Estudo da Língua Inglesa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B2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B3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50h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B4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AP   (   ) C   (  ) P</w:t>
            </w:r>
          </w:p>
        </w:tc>
      </w:tr>
      <w:tr w:rsidR="000C29C1" w14:paraId="1FD637E3" w14:textId="77777777"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B6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Metodologia da Pesquisa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B9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BA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15h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BB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AP   (   ) C   (  ) P</w:t>
            </w:r>
          </w:p>
        </w:tc>
      </w:tr>
      <w:tr w:rsidR="000C29C1" w14:paraId="782AC2D3" w14:textId="77777777"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BD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Segurança do Paciente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C0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C1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30h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C2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AP   (   ) C   (  ) P</w:t>
            </w:r>
          </w:p>
        </w:tc>
      </w:tr>
      <w:tr w:rsidR="000C29C1" w14:paraId="1B80FDCF" w14:textId="77777777"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C4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</w:rPr>
              <w:t>Seminário de Área de Concentração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C7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C8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30h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C9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AP   (   ) C   (  ) P</w:t>
            </w:r>
          </w:p>
        </w:tc>
      </w:tr>
      <w:bookmarkEnd w:id="0"/>
      <w:tr w:rsidR="000C29C1" w14:paraId="3E95AA11" w14:textId="77777777"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CB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Seminário de Núcleo Profissional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CE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CF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30h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D0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AP   (   ) C   (  ) P</w:t>
            </w:r>
          </w:p>
        </w:tc>
      </w:tr>
      <w:tr w:rsidR="000C29C1" w14:paraId="0EAA2D0A" w14:textId="77777777"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D2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Trabalho de Conclusão da Residência</w:t>
            </w:r>
          </w:p>
          <w:p w14:paraId="000005D3" w14:textId="77777777" w:rsidR="000C29C1" w:rsidRDefault="00AB4DE1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Definição de orientador</w:t>
            </w:r>
          </w:p>
          <w:p w14:paraId="000005D4" w14:textId="77777777" w:rsidR="000C29C1" w:rsidRDefault="00AB4DE1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Confecção do projeto de pesquisa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D7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D8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42h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D9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AP   (   ) C   (  ) P</w:t>
            </w:r>
          </w:p>
          <w:p w14:paraId="000005DA" w14:textId="77777777" w:rsidR="000C29C1" w:rsidRDefault="000C29C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</w:p>
          <w:p w14:paraId="000005DB" w14:textId="77777777" w:rsidR="000C29C1" w:rsidRDefault="000C29C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</w:p>
        </w:tc>
      </w:tr>
      <w:tr w:rsidR="000C29C1" w14:paraId="318E8A76" w14:textId="77777777"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DD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Prática assistencial</w:t>
            </w:r>
          </w:p>
          <w:p w14:paraId="000005DE" w14:textId="77777777" w:rsidR="000C29C1" w:rsidRDefault="00AB4DE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Tutoria, treinamento em serviço e Rounds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E1" w14:textId="77777777" w:rsidR="000C29C1" w:rsidRDefault="000C29C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</w:p>
          <w:p w14:paraId="000005E2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E3" w14:textId="77777777" w:rsidR="000C29C1" w:rsidRDefault="000C29C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</w:p>
          <w:p w14:paraId="000005E4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1152h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E5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Resultado Final (Nota Atribuída)</w:t>
            </w:r>
          </w:p>
        </w:tc>
      </w:tr>
      <w:tr w:rsidR="000C29C1" w14:paraId="4462A2B0" w14:textId="77777777">
        <w:tc>
          <w:tcPr>
            <w:tcW w:w="10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E7" w14:textId="77777777" w:rsidR="000C29C1" w:rsidRDefault="00AB4D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Obs. 1.: Todas as informações acima foram comunicadas pelo próprio residente.</w:t>
            </w:r>
          </w:p>
          <w:p w14:paraId="000005E8" w14:textId="77777777" w:rsidR="000C29C1" w:rsidRDefault="000C29C1">
            <w:pPr>
              <w:jc w:val="both"/>
              <w:rPr>
                <w:sz w:val="22"/>
                <w:szCs w:val="22"/>
              </w:rPr>
            </w:pPr>
          </w:p>
          <w:p w14:paraId="000005E9" w14:textId="77777777" w:rsidR="000C29C1" w:rsidRDefault="00AB4D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Obs. 2.: </w:t>
            </w:r>
            <w:r>
              <w:rPr>
                <w:b/>
                <w:sz w:val="22"/>
                <w:szCs w:val="22"/>
              </w:rPr>
              <w:t>Justificar situações de AP/P</w:t>
            </w:r>
            <w:r>
              <w:rPr>
                <w:sz w:val="22"/>
                <w:szCs w:val="22"/>
              </w:rPr>
              <w:t xml:space="preserve">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 xml:space="preserve">  ) COM documentos em anexo     (  ) SEM documentos em anexo</w:t>
            </w:r>
          </w:p>
          <w:p w14:paraId="000005EA" w14:textId="77777777" w:rsidR="000C29C1" w:rsidRDefault="000C29C1">
            <w:pPr>
              <w:jc w:val="both"/>
              <w:rPr>
                <w:sz w:val="22"/>
                <w:szCs w:val="22"/>
              </w:rPr>
            </w:pPr>
          </w:p>
          <w:p w14:paraId="000005EB" w14:textId="77777777" w:rsidR="000C29C1" w:rsidRDefault="000C29C1">
            <w:pPr>
              <w:jc w:val="both"/>
              <w:rPr>
                <w:sz w:val="22"/>
                <w:szCs w:val="22"/>
              </w:rPr>
            </w:pPr>
          </w:p>
          <w:p w14:paraId="000005EC" w14:textId="77777777" w:rsidR="000C29C1" w:rsidRDefault="00AB4D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</w:t>
            </w:r>
          </w:p>
          <w:p w14:paraId="000005ED" w14:textId="77777777" w:rsidR="000C29C1" w:rsidRDefault="00AB4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Assinatura do Residente</w:t>
            </w:r>
          </w:p>
          <w:p w14:paraId="000005EE" w14:textId="77777777" w:rsidR="000C29C1" w:rsidRDefault="000C29C1">
            <w:pPr>
              <w:jc w:val="both"/>
              <w:rPr>
                <w:sz w:val="22"/>
                <w:szCs w:val="22"/>
              </w:rPr>
            </w:pPr>
          </w:p>
        </w:tc>
      </w:tr>
      <w:tr w:rsidR="000C29C1" w14:paraId="17082144" w14:textId="77777777">
        <w:trPr>
          <w:trHeight w:val="160"/>
        </w:trPr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5F5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Validação dos relatos pelo NDAE</w:t>
            </w:r>
          </w:p>
          <w:p w14:paraId="000005F6" w14:textId="77777777" w:rsidR="000C29C1" w:rsidRPr="00F96907" w:rsidRDefault="00AB4DE1" w:rsidP="00F96907">
            <w:pPr>
              <w:pStyle w:val="PargrafodaLista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F96907">
              <w:rPr>
                <w:color w:val="000000"/>
              </w:rPr>
              <w:t>Tutor</w:t>
            </w:r>
          </w:p>
          <w:p w14:paraId="000005F7" w14:textId="77777777" w:rsidR="000C29C1" w:rsidRPr="00F96907" w:rsidRDefault="00AB4DE1" w:rsidP="00F96907">
            <w:pPr>
              <w:pStyle w:val="PargrafodaLista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F96907">
              <w:rPr>
                <w:color w:val="000000"/>
              </w:rPr>
              <w:t>Preceptor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5F8" w14:textId="77777777" w:rsidR="000C29C1" w:rsidRDefault="000C29C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</w:p>
          <w:p w14:paraId="000005F9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Favorável</w:t>
            </w:r>
          </w:p>
          <w:p w14:paraId="000005FA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Favorável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5FB" w14:textId="77777777" w:rsidR="000C29C1" w:rsidRDefault="000C29C1">
            <w:pPr>
              <w:spacing w:line="276" w:lineRule="auto"/>
              <w:ind w:firstLine="11"/>
              <w:rPr>
                <w:sz w:val="22"/>
                <w:szCs w:val="22"/>
              </w:rPr>
            </w:pPr>
          </w:p>
          <w:p w14:paraId="000005FC" w14:textId="77777777" w:rsidR="000C29C1" w:rsidRDefault="00AB4DE1">
            <w:pPr>
              <w:spacing w:line="276" w:lineRule="auto"/>
              <w:ind w:firstLine="1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Favorável com recomendações</w:t>
            </w:r>
          </w:p>
          <w:p w14:paraId="000005FD" w14:textId="77777777" w:rsidR="000C29C1" w:rsidRDefault="00AB4DE1">
            <w:pPr>
              <w:spacing w:line="276" w:lineRule="auto"/>
              <w:ind w:firstLine="1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Favorável com recomendações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01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Rubrica</w:t>
            </w:r>
          </w:p>
        </w:tc>
      </w:tr>
      <w:tr w:rsidR="000C29C1" w14:paraId="2DF0F3B0" w14:textId="77777777">
        <w:trPr>
          <w:trHeight w:val="160"/>
        </w:trPr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602" w14:textId="77777777" w:rsidR="000C29C1" w:rsidRDefault="000C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603" w14:textId="77777777" w:rsidR="000C29C1" w:rsidRDefault="000C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604" w14:textId="77777777" w:rsidR="000C29C1" w:rsidRDefault="000C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08" w14:textId="77777777" w:rsidR="000C29C1" w:rsidRDefault="000C29C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</w:p>
        </w:tc>
      </w:tr>
      <w:tr w:rsidR="000C29C1" w14:paraId="0FC17371" w14:textId="77777777">
        <w:trPr>
          <w:trHeight w:val="160"/>
        </w:trPr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609" w14:textId="77777777" w:rsidR="000C29C1" w:rsidRDefault="000C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60A" w14:textId="77777777" w:rsidR="000C29C1" w:rsidRDefault="000C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60B" w14:textId="77777777" w:rsidR="000C29C1" w:rsidRDefault="000C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0F" w14:textId="77777777" w:rsidR="000C29C1" w:rsidRDefault="000C29C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</w:p>
        </w:tc>
      </w:tr>
      <w:tr w:rsidR="000C29C1" w14:paraId="0B767AFD" w14:textId="77777777">
        <w:tc>
          <w:tcPr>
            <w:tcW w:w="10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10" w14:textId="77777777" w:rsidR="000C29C1" w:rsidRDefault="00AB4D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Despacho do NDAE</w:t>
            </w:r>
          </w:p>
          <w:p w14:paraId="00000611" w14:textId="77777777" w:rsidR="000C29C1" w:rsidRDefault="00AB4D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Obs..:                  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 xml:space="preserve">  ) COM documentos em anexo     (  ) SEM documentos em anexo</w:t>
            </w:r>
          </w:p>
          <w:p w14:paraId="00000612" w14:textId="77777777" w:rsidR="000C29C1" w:rsidRDefault="000C29C1">
            <w:pPr>
              <w:jc w:val="both"/>
              <w:rPr>
                <w:sz w:val="22"/>
                <w:szCs w:val="22"/>
              </w:rPr>
            </w:pPr>
          </w:p>
          <w:p w14:paraId="00000613" w14:textId="77777777" w:rsidR="000C29C1" w:rsidRDefault="00AB4D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  <w:p w14:paraId="00000614" w14:textId="77777777" w:rsidR="000C29C1" w:rsidRDefault="00AB4D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Assinatura do Coordenador do Programa</w:t>
            </w:r>
          </w:p>
        </w:tc>
      </w:tr>
    </w:tbl>
    <w:p w14:paraId="0000061B" w14:textId="77777777" w:rsidR="000C29C1" w:rsidRDefault="000C29C1">
      <w:pPr>
        <w:ind w:left="360"/>
        <w:rPr>
          <w:sz w:val="20"/>
          <w:szCs w:val="20"/>
        </w:rPr>
      </w:pPr>
    </w:p>
    <w:p w14:paraId="0000061C" w14:textId="77777777" w:rsidR="000C29C1" w:rsidRDefault="000C29C1">
      <w:pPr>
        <w:ind w:left="360"/>
        <w:rPr>
          <w:sz w:val="20"/>
          <w:szCs w:val="20"/>
        </w:rPr>
      </w:pPr>
    </w:p>
    <w:p w14:paraId="0000061D" w14:textId="77777777" w:rsidR="000C29C1" w:rsidRDefault="000C29C1">
      <w:pPr>
        <w:ind w:left="360"/>
        <w:rPr>
          <w:sz w:val="20"/>
          <w:szCs w:val="20"/>
        </w:rPr>
      </w:pPr>
    </w:p>
    <w:p w14:paraId="0000061E" w14:textId="77777777" w:rsidR="000C29C1" w:rsidRDefault="000C29C1">
      <w:pPr>
        <w:ind w:left="360"/>
        <w:rPr>
          <w:sz w:val="20"/>
          <w:szCs w:val="20"/>
        </w:rPr>
      </w:pPr>
    </w:p>
    <w:p w14:paraId="0000061F" w14:textId="77777777" w:rsidR="000C29C1" w:rsidRDefault="000C29C1">
      <w:pPr>
        <w:ind w:left="360"/>
        <w:rPr>
          <w:sz w:val="20"/>
          <w:szCs w:val="20"/>
        </w:rPr>
      </w:pPr>
    </w:p>
    <w:p w14:paraId="00000620" w14:textId="68BCDDD1" w:rsidR="000C29C1" w:rsidRDefault="000C29C1">
      <w:pPr>
        <w:ind w:left="360"/>
        <w:rPr>
          <w:sz w:val="20"/>
          <w:szCs w:val="20"/>
        </w:rPr>
      </w:pPr>
    </w:p>
    <w:p w14:paraId="309692BD" w14:textId="1B882126" w:rsidR="00F93355" w:rsidRDefault="00F93355">
      <w:pPr>
        <w:ind w:left="360"/>
        <w:rPr>
          <w:sz w:val="20"/>
          <w:szCs w:val="20"/>
        </w:rPr>
      </w:pPr>
    </w:p>
    <w:p w14:paraId="506C6307" w14:textId="77777777" w:rsidR="00F93355" w:rsidRDefault="00F93355">
      <w:pPr>
        <w:ind w:left="360"/>
        <w:rPr>
          <w:sz w:val="20"/>
          <w:szCs w:val="20"/>
        </w:rPr>
      </w:pPr>
    </w:p>
    <w:p w14:paraId="00000621" w14:textId="77777777" w:rsidR="000C29C1" w:rsidRDefault="000C29C1">
      <w:pPr>
        <w:ind w:left="360"/>
        <w:rPr>
          <w:sz w:val="20"/>
          <w:szCs w:val="20"/>
        </w:rPr>
      </w:pPr>
    </w:p>
    <w:p w14:paraId="00000622" w14:textId="77777777" w:rsidR="000C29C1" w:rsidRDefault="000C29C1">
      <w:pPr>
        <w:ind w:left="360"/>
        <w:rPr>
          <w:sz w:val="20"/>
          <w:szCs w:val="20"/>
        </w:rPr>
      </w:pPr>
    </w:p>
    <w:p w14:paraId="00000623" w14:textId="77777777" w:rsidR="000C29C1" w:rsidRDefault="000C29C1">
      <w:pPr>
        <w:ind w:left="360"/>
        <w:rPr>
          <w:sz w:val="20"/>
          <w:szCs w:val="20"/>
        </w:rPr>
      </w:pPr>
    </w:p>
    <w:p w14:paraId="00000624" w14:textId="77777777" w:rsidR="000C29C1" w:rsidRDefault="000C29C1">
      <w:pPr>
        <w:rPr>
          <w:sz w:val="20"/>
          <w:szCs w:val="20"/>
        </w:rPr>
      </w:pPr>
    </w:p>
    <w:tbl>
      <w:tblPr>
        <w:tblStyle w:val="affff8"/>
        <w:tblW w:w="10755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3300"/>
        <w:gridCol w:w="1560"/>
        <w:gridCol w:w="850"/>
        <w:gridCol w:w="709"/>
        <w:gridCol w:w="992"/>
        <w:gridCol w:w="1134"/>
        <w:gridCol w:w="2210"/>
      </w:tblGrid>
      <w:tr w:rsidR="000C29C1" w14:paraId="5B58F395" w14:textId="77777777">
        <w:tc>
          <w:tcPr>
            <w:tcW w:w="107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25" w14:textId="77777777" w:rsidR="000C29C1" w:rsidRDefault="00AB4DE1">
            <w:pPr>
              <w:spacing w:line="360" w:lineRule="auto"/>
              <w:ind w:left="10"/>
              <w:jc w:val="both"/>
            </w:pPr>
            <w:r>
              <w:rPr>
                <w:b/>
              </w:rPr>
              <w:t>Nome do residente:                                                                                                       Ano de ingresso:</w:t>
            </w:r>
            <w:r>
              <w:t>202__</w:t>
            </w:r>
          </w:p>
          <w:p w14:paraId="00000626" w14:textId="77777777" w:rsidR="000C29C1" w:rsidRDefault="00AB4DE1">
            <w:pPr>
              <w:spacing w:line="276" w:lineRule="auto"/>
              <w:ind w:left="10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PPG-REMIS</w:t>
            </w:r>
            <w:r>
              <w:rPr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 xml:space="preserve">  )  Atenção ao Câncer Infantil</w:t>
            </w:r>
          </w:p>
          <w:p w14:paraId="00000627" w14:textId="77777777" w:rsidR="000C29C1" w:rsidRDefault="00AB4DE1">
            <w:pPr>
              <w:spacing w:line="276" w:lineRule="auto"/>
              <w:ind w:left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</w:t>
            </w: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 Atenção em Terapia Intensiva</w:t>
            </w:r>
          </w:p>
          <w:p w14:paraId="00000628" w14:textId="77777777" w:rsidR="000C29C1" w:rsidRDefault="00AB4DE1">
            <w:pPr>
              <w:spacing w:line="276" w:lineRule="auto"/>
              <w:ind w:left="1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</w:t>
            </w: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Onco</w:t>
            </w:r>
            <w:proofErr w:type="spellEnd"/>
            <w:r>
              <w:rPr>
                <w:sz w:val="20"/>
                <w:szCs w:val="20"/>
              </w:rPr>
              <w:t xml:space="preserve">-hematologia    </w:t>
            </w:r>
          </w:p>
          <w:p w14:paraId="00000629" w14:textId="77777777" w:rsidR="000C29C1" w:rsidRDefault="00AB4DE1">
            <w:pPr>
              <w:spacing w:line="276" w:lineRule="auto"/>
              <w:ind w:left="10"/>
              <w:rPr>
                <w:b/>
              </w:rPr>
            </w:pPr>
            <w:r>
              <w:rPr>
                <w:b/>
              </w:rPr>
              <w:t>Área profissional</w:t>
            </w:r>
          </w:p>
          <w:p w14:paraId="0000062A" w14:textId="77777777" w:rsidR="000C29C1" w:rsidRDefault="00AB4DE1">
            <w:pPr>
              <w:spacing w:line="276" w:lineRule="auto"/>
              <w:ind w:left="1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 Enfermagem  (  )  Farmácia   (  )  Fisioterapia  (  )  Fonoaudiologia   (  )  Nutrição   (  )  Psicologia</w:t>
            </w:r>
          </w:p>
        </w:tc>
      </w:tr>
      <w:tr w:rsidR="000C29C1" w14:paraId="7E857364" w14:textId="77777777">
        <w:tc>
          <w:tcPr>
            <w:tcW w:w="107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31" w14:textId="77777777" w:rsidR="000C29C1" w:rsidRDefault="00AB4DE1">
            <w:pPr>
              <w:spacing w:before="120" w:after="120"/>
              <w:ind w:firstLine="1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Segundo Relatório</w:t>
            </w:r>
          </w:p>
        </w:tc>
      </w:tr>
      <w:tr w:rsidR="000C29C1" w14:paraId="60A8C27B" w14:textId="77777777">
        <w:tc>
          <w:tcPr>
            <w:tcW w:w="5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638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63B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T/P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63C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63D" w14:textId="77777777" w:rsidR="000C29C1" w:rsidRDefault="00AB4D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AP = </w:t>
            </w:r>
            <w:r>
              <w:rPr>
                <w:sz w:val="22"/>
                <w:szCs w:val="22"/>
              </w:rPr>
              <w:t>Aproveitamento</w:t>
            </w:r>
            <w:r>
              <w:rPr>
                <w:b/>
                <w:sz w:val="22"/>
                <w:szCs w:val="22"/>
              </w:rPr>
              <w:t xml:space="preserve">     </w:t>
            </w:r>
          </w:p>
          <w:p w14:paraId="0000063E" w14:textId="77777777" w:rsidR="000C29C1" w:rsidRDefault="00AB4D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 = </w:t>
            </w:r>
            <w:r>
              <w:rPr>
                <w:sz w:val="22"/>
                <w:szCs w:val="22"/>
              </w:rPr>
              <w:t>Concluído</w:t>
            </w:r>
            <w:r>
              <w:rPr>
                <w:b/>
                <w:sz w:val="22"/>
                <w:szCs w:val="22"/>
              </w:rPr>
              <w:t xml:space="preserve">     </w:t>
            </w:r>
          </w:p>
          <w:p w14:paraId="0000063F" w14:textId="77777777" w:rsidR="000C29C1" w:rsidRDefault="00AB4DE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P= </w:t>
            </w:r>
            <w:r>
              <w:rPr>
                <w:sz w:val="22"/>
                <w:szCs w:val="22"/>
              </w:rPr>
              <w:t>Pendente</w:t>
            </w:r>
          </w:p>
        </w:tc>
      </w:tr>
      <w:tr w:rsidR="000C29C1" w14:paraId="4539CBF7" w14:textId="77777777">
        <w:tc>
          <w:tcPr>
            <w:tcW w:w="5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41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Bioestatística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44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45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45h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46" w14:textId="77777777" w:rsidR="000C29C1" w:rsidRDefault="00AB4DE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AP   (   ) C   (  ) P</w:t>
            </w:r>
          </w:p>
        </w:tc>
      </w:tr>
      <w:tr w:rsidR="000C29C1" w14:paraId="5552900E" w14:textId="77777777">
        <w:tc>
          <w:tcPr>
            <w:tcW w:w="5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48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Seminário de Área de Concentração 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4B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4C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30h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4D" w14:textId="77777777" w:rsidR="000C29C1" w:rsidRDefault="00AB4DE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AP   (   ) C   (  ) P</w:t>
            </w:r>
          </w:p>
        </w:tc>
      </w:tr>
      <w:tr w:rsidR="000C29C1" w14:paraId="5B6D544F" w14:textId="77777777">
        <w:tc>
          <w:tcPr>
            <w:tcW w:w="5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4F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Seminário de Núcleo Profissional 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52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53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30h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54" w14:textId="77777777" w:rsidR="000C29C1" w:rsidRDefault="00AB4DE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AP   (   ) C   (  ) P</w:t>
            </w:r>
          </w:p>
        </w:tc>
      </w:tr>
      <w:tr w:rsidR="000C29C1" w14:paraId="0C4831C5" w14:textId="77777777">
        <w:tc>
          <w:tcPr>
            <w:tcW w:w="5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56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Fórum de Pesquisa do PPG REMIS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59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5A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20h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5B" w14:textId="77777777" w:rsidR="000C29C1" w:rsidRDefault="00AB4DE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AP   (   ) C   (  ) P</w:t>
            </w:r>
          </w:p>
        </w:tc>
      </w:tr>
      <w:tr w:rsidR="000C29C1" w14:paraId="48AA0897" w14:textId="77777777">
        <w:tc>
          <w:tcPr>
            <w:tcW w:w="5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5D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Formação para o Sistema Único de Saúde 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60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61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30h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62" w14:textId="77777777" w:rsidR="000C29C1" w:rsidRDefault="00AB4DE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AP   (   ) C   (  ) P</w:t>
            </w:r>
          </w:p>
        </w:tc>
      </w:tr>
      <w:tr w:rsidR="000C29C1" w14:paraId="3E186145" w14:textId="77777777">
        <w:tc>
          <w:tcPr>
            <w:tcW w:w="5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64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Comissão Organizadora Fórum de Pesquisa do PPG REMIS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67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68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69" w14:textId="77777777" w:rsidR="000C29C1" w:rsidRDefault="00AB4DE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AP   (   ) C   (  ) P</w:t>
            </w:r>
          </w:p>
        </w:tc>
      </w:tr>
      <w:tr w:rsidR="000C29C1" w14:paraId="48587ACB" w14:textId="77777777">
        <w:tc>
          <w:tcPr>
            <w:tcW w:w="5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6B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Bioética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6E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6F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30h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70" w14:textId="77777777" w:rsidR="000C29C1" w:rsidRDefault="00AB4DE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AP   (   ) C   (  ) P</w:t>
            </w:r>
          </w:p>
        </w:tc>
      </w:tr>
      <w:tr w:rsidR="000C29C1" w14:paraId="056B98B7" w14:textId="77777777">
        <w:tc>
          <w:tcPr>
            <w:tcW w:w="5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72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Trabalho de Conclusão da Residência</w:t>
            </w:r>
          </w:p>
          <w:p w14:paraId="00000673" w14:textId="77777777" w:rsidR="000C29C1" w:rsidRPr="00F96907" w:rsidRDefault="00AB4DE1" w:rsidP="00F96907">
            <w:pPr>
              <w:pStyle w:val="PargrafodaLista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F96907">
              <w:rPr>
                <w:color w:val="000000"/>
                <w:sz w:val="22"/>
                <w:szCs w:val="22"/>
              </w:rPr>
              <w:t xml:space="preserve">Submissão do projeto (CEP / </w:t>
            </w:r>
            <w:proofErr w:type="spellStart"/>
            <w:r w:rsidRPr="00F96907">
              <w:rPr>
                <w:color w:val="000000"/>
                <w:sz w:val="22"/>
                <w:szCs w:val="22"/>
              </w:rPr>
              <w:t>ComPesq</w:t>
            </w:r>
            <w:proofErr w:type="spellEnd"/>
            <w:r w:rsidRPr="00F96907">
              <w:rPr>
                <w:color w:val="000000"/>
                <w:sz w:val="22"/>
                <w:szCs w:val="22"/>
              </w:rPr>
              <w:t>)</w:t>
            </w:r>
          </w:p>
          <w:p w14:paraId="00000674" w14:textId="77777777" w:rsidR="000C29C1" w:rsidRPr="00F96907" w:rsidRDefault="00AB4DE1" w:rsidP="00F96907">
            <w:pPr>
              <w:pStyle w:val="PargrafodaLista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F96907">
              <w:rPr>
                <w:color w:val="000000"/>
                <w:sz w:val="22"/>
                <w:szCs w:val="22"/>
              </w:rPr>
              <w:t>Aprovação do projeto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77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78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80h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79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AP   (   ) C   (  ) P</w:t>
            </w:r>
          </w:p>
          <w:p w14:paraId="0000067A" w14:textId="77777777" w:rsidR="000C29C1" w:rsidRDefault="000C29C1">
            <w:pPr>
              <w:rPr>
                <w:sz w:val="22"/>
                <w:szCs w:val="22"/>
              </w:rPr>
            </w:pPr>
          </w:p>
        </w:tc>
      </w:tr>
      <w:tr w:rsidR="000C29C1" w14:paraId="0BCE453A" w14:textId="77777777">
        <w:tc>
          <w:tcPr>
            <w:tcW w:w="5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7C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Prática assistencial</w:t>
            </w:r>
          </w:p>
          <w:p w14:paraId="0000067D" w14:textId="77777777" w:rsidR="000C29C1" w:rsidRPr="00F96907" w:rsidRDefault="00AB4DE1" w:rsidP="00F96907">
            <w:pPr>
              <w:pStyle w:val="PargrafodaList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F96907">
              <w:rPr>
                <w:color w:val="000000"/>
                <w:sz w:val="22"/>
                <w:szCs w:val="22"/>
              </w:rPr>
              <w:t>Tutoria, treinamento em serviço e Rounds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80" w14:textId="77777777" w:rsidR="000C29C1" w:rsidRDefault="000C29C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</w:p>
          <w:p w14:paraId="00000681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82" w14:textId="77777777" w:rsidR="000C29C1" w:rsidRDefault="000C29C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</w:p>
          <w:p w14:paraId="00000683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1152h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84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Resultado Final (Nota Atribuída)</w:t>
            </w:r>
          </w:p>
        </w:tc>
      </w:tr>
      <w:tr w:rsidR="000C29C1" w14:paraId="03428403" w14:textId="77777777">
        <w:tc>
          <w:tcPr>
            <w:tcW w:w="107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86" w14:textId="77777777" w:rsidR="000C29C1" w:rsidRDefault="00AB4D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Obs. 1.: Todas as informações acima foram comunicadas pelo próprio residente.</w:t>
            </w:r>
          </w:p>
          <w:p w14:paraId="00000687" w14:textId="77777777" w:rsidR="000C29C1" w:rsidRDefault="000C29C1">
            <w:pPr>
              <w:jc w:val="both"/>
              <w:rPr>
                <w:sz w:val="22"/>
                <w:szCs w:val="22"/>
              </w:rPr>
            </w:pPr>
          </w:p>
          <w:p w14:paraId="00000688" w14:textId="77777777" w:rsidR="000C29C1" w:rsidRDefault="00AB4D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Obs. 2.: </w:t>
            </w:r>
            <w:r>
              <w:rPr>
                <w:b/>
                <w:sz w:val="22"/>
                <w:szCs w:val="22"/>
              </w:rPr>
              <w:t>Justificar situações de AP/P</w:t>
            </w:r>
            <w:r>
              <w:rPr>
                <w:sz w:val="22"/>
                <w:szCs w:val="22"/>
              </w:rPr>
              <w:t xml:space="preserve">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 xml:space="preserve">  ) COM documentos em anexo     (  ) SEM documentos em anexo</w:t>
            </w:r>
          </w:p>
          <w:p w14:paraId="00000689" w14:textId="77777777" w:rsidR="000C29C1" w:rsidRDefault="00AB4DE1">
            <w:pPr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Obs.3.: Descrever a situação atual da(s) disciplina(s) / atividade (s) que estava(m) pendente(s) no primeiro relatório.</w:t>
            </w:r>
          </w:p>
          <w:p w14:paraId="0000068A" w14:textId="77777777" w:rsidR="000C29C1" w:rsidRDefault="000C29C1">
            <w:pPr>
              <w:jc w:val="both"/>
              <w:rPr>
                <w:sz w:val="22"/>
                <w:szCs w:val="22"/>
              </w:rPr>
            </w:pPr>
          </w:p>
          <w:p w14:paraId="0000068B" w14:textId="77777777" w:rsidR="000C29C1" w:rsidRDefault="000C29C1">
            <w:pPr>
              <w:jc w:val="both"/>
              <w:rPr>
                <w:sz w:val="22"/>
                <w:szCs w:val="22"/>
              </w:rPr>
            </w:pPr>
          </w:p>
          <w:p w14:paraId="0000068C" w14:textId="77777777" w:rsidR="000C29C1" w:rsidRDefault="000C29C1">
            <w:pPr>
              <w:jc w:val="both"/>
              <w:rPr>
                <w:sz w:val="22"/>
                <w:szCs w:val="22"/>
              </w:rPr>
            </w:pPr>
          </w:p>
          <w:p w14:paraId="0000068D" w14:textId="77777777" w:rsidR="000C29C1" w:rsidRDefault="000C29C1">
            <w:pPr>
              <w:jc w:val="both"/>
              <w:rPr>
                <w:sz w:val="22"/>
                <w:szCs w:val="22"/>
              </w:rPr>
            </w:pPr>
          </w:p>
          <w:p w14:paraId="0000068E" w14:textId="77777777" w:rsidR="000C29C1" w:rsidRDefault="000C29C1">
            <w:pPr>
              <w:jc w:val="both"/>
              <w:rPr>
                <w:sz w:val="22"/>
                <w:szCs w:val="22"/>
              </w:rPr>
            </w:pPr>
          </w:p>
          <w:p w14:paraId="0000068F" w14:textId="77777777" w:rsidR="000C29C1" w:rsidRDefault="00AB4D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</w:t>
            </w:r>
          </w:p>
          <w:p w14:paraId="00000690" w14:textId="77777777" w:rsidR="000C29C1" w:rsidRDefault="00AB4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Assinatura do Residente</w:t>
            </w:r>
          </w:p>
          <w:p w14:paraId="00000691" w14:textId="77777777" w:rsidR="000C29C1" w:rsidRDefault="000C29C1">
            <w:pPr>
              <w:jc w:val="both"/>
            </w:pPr>
          </w:p>
        </w:tc>
      </w:tr>
      <w:tr w:rsidR="000C29C1" w14:paraId="29CF1493" w14:textId="77777777">
        <w:trPr>
          <w:trHeight w:val="160"/>
        </w:trPr>
        <w:tc>
          <w:tcPr>
            <w:tcW w:w="3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698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Validação dos relatos pelo NDAE</w:t>
            </w:r>
          </w:p>
          <w:p w14:paraId="00000699" w14:textId="77777777" w:rsidR="000C29C1" w:rsidRDefault="00AB4DE1" w:rsidP="00F96907">
            <w:pPr>
              <w:pStyle w:val="PargrafodaList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F96907">
              <w:rPr>
                <w:color w:val="000000"/>
              </w:rPr>
              <w:t>Tutor</w:t>
            </w:r>
          </w:p>
          <w:p w14:paraId="0000069A" w14:textId="77777777" w:rsidR="000C29C1" w:rsidRDefault="00AB4DE1" w:rsidP="00F96907">
            <w:pPr>
              <w:pStyle w:val="PargrafodaList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F96907">
              <w:rPr>
                <w:color w:val="000000"/>
              </w:rPr>
              <w:t>Preceptor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69B" w14:textId="77777777" w:rsidR="000C29C1" w:rsidRDefault="000C29C1">
            <w:pPr>
              <w:spacing w:line="276" w:lineRule="auto"/>
              <w:ind w:firstLine="11"/>
              <w:jc w:val="both"/>
            </w:pPr>
          </w:p>
          <w:p w14:paraId="0000069C" w14:textId="77777777" w:rsidR="000C29C1" w:rsidRDefault="00AB4DE1">
            <w:pPr>
              <w:spacing w:line="276" w:lineRule="auto"/>
              <w:ind w:firstLine="11"/>
              <w:jc w:val="both"/>
            </w:pPr>
            <w:proofErr w:type="gramStart"/>
            <w:r>
              <w:t>(  )</w:t>
            </w:r>
            <w:proofErr w:type="gramEnd"/>
            <w:r>
              <w:t xml:space="preserve"> Favorável</w:t>
            </w:r>
          </w:p>
          <w:p w14:paraId="0000069D" w14:textId="77777777" w:rsidR="000C29C1" w:rsidRDefault="00AB4DE1">
            <w:pPr>
              <w:spacing w:line="276" w:lineRule="auto"/>
              <w:ind w:firstLine="11"/>
              <w:jc w:val="both"/>
            </w:pPr>
            <w:proofErr w:type="gramStart"/>
            <w:r>
              <w:t>(  )</w:t>
            </w:r>
            <w:proofErr w:type="gramEnd"/>
            <w:r>
              <w:t xml:space="preserve"> Favorável</w:t>
            </w:r>
          </w:p>
        </w:tc>
        <w:tc>
          <w:tcPr>
            <w:tcW w:w="36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69E" w14:textId="77777777" w:rsidR="000C29C1" w:rsidRDefault="000C29C1">
            <w:pPr>
              <w:spacing w:line="276" w:lineRule="auto"/>
              <w:ind w:firstLine="11"/>
            </w:pPr>
          </w:p>
          <w:p w14:paraId="0000069F" w14:textId="77777777" w:rsidR="000C29C1" w:rsidRDefault="00AB4DE1">
            <w:pPr>
              <w:spacing w:line="276" w:lineRule="auto"/>
              <w:ind w:firstLine="11"/>
            </w:pPr>
            <w:proofErr w:type="gramStart"/>
            <w:r>
              <w:t>(  )</w:t>
            </w:r>
            <w:proofErr w:type="gramEnd"/>
            <w:r>
              <w:t xml:space="preserve"> Favorável com recomendações</w:t>
            </w:r>
          </w:p>
          <w:p w14:paraId="000006A0" w14:textId="77777777" w:rsidR="000C29C1" w:rsidRDefault="00AB4DE1">
            <w:pPr>
              <w:spacing w:line="276" w:lineRule="auto"/>
              <w:ind w:firstLine="11"/>
            </w:pPr>
            <w:proofErr w:type="gramStart"/>
            <w:r>
              <w:t>(  )</w:t>
            </w:r>
            <w:proofErr w:type="gramEnd"/>
            <w:r>
              <w:t xml:space="preserve"> Favorável com recomendações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A4" w14:textId="77777777" w:rsidR="000C29C1" w:rsidRDefault="00AB4DE1">
            <w:pPr>
              <w:spacing w:line="276" w:lineRule="auto"/>
              <w:ind w:firstLine="11"/>
              <w:jc w:val="center"/>
            </w:pPr>
            <w:r>
              <w:t>Rubrica</w:t>
            </w:r>
          </w:p>
        </w:tc>
      </w:tr>
      <w:tr w:rsidR="000C29C1" w14:paraId="085508B3" w14:textId="77777777">
        <w:trPr>
          <w:trHeight w:val="160"/>
        </w:trPr>
        <w:tc>
          <w:tcPr>
            <w:tcW w:w="33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6A5" w14:textId="77777777" w:rsidR="000C29C1" w:rsidRDefault="000C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6A6" w14:textId="77777777" w:rsidR="000C29C1" w:rsidRDefault="000C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5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6A7" w14:textId="77777777" w:rsidR="000C29C1" w:rsidRDefault="000C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AB" w14:textId="77777777" w:rsidR="000C29C1" w:rsidRDefault="000C29C1">
            <w:pPr>
              <w:spacing w:line="276" w:lineRule="auto"/>
              <w:ind w:firstLine="11"/>
              <w:jc w:val="both"/>
            </w:pPr>
          </w:p>
        </w:tc>
      </w:tr>
      <w:tr w:rsidR="000C29C1" w14:paraId="413B7579" w14:textId="77777777">
        <w:trPr>
          <w:trHeight w:val="160"/>
        </w:trPr>
        <w:tc>
          <w:tcPr>
            <w:tcW w:w="33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6AC" w14:textId="77777777" w:rsidR="000C29C1" w:rsidRDefault="000C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6AD" w14:textId="77777777" w:rsidR="000C29C1" w:rsidRDefault="000C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5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6AE" w14:textId="77777777" w:rsidR="000C29C1" w:rsidRDefault="000C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B2" w14:textId="77777777" w:rsidR="000C29C1" w:rsidRDefault="000C29C1">
            <w:pPr>
              <w:spacing w:line="276" w:lineRule="auto"/>
              <w:ind w:firstLine="11"/>
              <w:jc w:val="both"/>
            </w:pPr>
          </w:p>
        </w:tc>
      </w:tr>
      <w:tr w:rsidR="000C29C1" w14:paraId="21167083" w14:textId="77777777">
        <w:tc>
          <w:tcPr>
            <w:tcW w:w="107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B3" w14:textId="77777777" w:rsidR="000C29C1" w:rsidRDefault="00AB4DE1">
            <w:pPr>
              <w:jc w:val="both"/>
            </w:pPr>
            <w:r>
              <w:t>Despacho do NDAE</w:t>
            </w:r>
          </w:p>
          <w:p w14:paraId="000006B4" w14:textId="77777777" w:rsidR="000C29C1" w:rsidRDefault="00AB4D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Obs..:                  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 xml:space="preserve">  ) COM documentos em anexo     (  ) SEM documentos em anexo</w:t>
            </w:r>
          </w:p>
          <w:p w14:paraId="000006B5" w14:textId="77777777" w:rsidR="000C29C1" w:rsidRDefault="000C29C1">
            <w:pPr>
              <w:jc w:val="both"/>
            </w:pPr>
          </w:p>
          <w:p w14:paraId="000006B6" w14:textId="77777777" w:rsidR="000C29C1" w:rsidRDefault="00AB4DE1">
            <w:pPr>
              <w:jc w:val="right"/>
            </w:pPr>
            <w:r>
              <w:t>__________________________________</w:t>
            </w:r>
          </w:p>
          <w:p w14:paraId="000006B7" w14:textId="77777777" w:rsidR="000C29C1" w:rsidRDefault="00AB4DE1">
            <w:pPr>
              <w:jc w:val="right"/>
            </w:pPr>
            <w:r>
              <w:t>Assinatura do Coordenador do Programa</w:t>
            </w:r>
          </w:p>
        </w:tc>
      </w:tr>
    </w:tbl>
    <w:p w14:paraId="000006BE" w14:textId="77777777" w:rsidR="000C29C1" w:rsidRDefault="000C29C1">
      <w:pPr>
        <w:ind w:left="360"/>
        <w:rPr>
          <w:sz w:val="20"/>
          <w:szCs w:val="20"/>
        </w:rPr>
      </w:pPr>
    </w:p>
    <w:p w14:paraId="000006BF" w14:textId="77777777" w:rsidR="000C29C1" w:rsidRDefault="000C29C1">
      <w:pPr>
        <w:ind w:left="360"/>
        <w:rPr>
          <w:sz w:val="20"/>
          <w:szCs w:val="20"/>
        </w:rPr>
      </w:pPr>
    </w:p>
    <w:p w14:paraId="000006C0" w14:textId="77777777" w:rsidR="000C29C1" w:rsidRDefault="000C29C1">
      <w:pPr>
        <w:ind w:left="360"/>
        <w:rPr>
          <w:sz w:val="20"/>
          <w:szCs w:val="20"/>
        </w:rPr>
      </w:pPr>
    </w:p>
    <w:p w14:paraId="000006C1" w14:textId="77777777" w:rsidR="000C29C1" w:rsidRDefault="000C29C1">
      <w:pPr>
        <w:ind w:left="360"/>
        <w:rPr>
          <w:sz w:val="20"/>
          <w:szCs w:val="20"/>
        </w:rPr>
      </w:pPr>
    </w:p>
    <w:p w14:paraId="000006C2" w14:textId="691FF488" w:rsidR="000C29C1" w:rsidRDefault="000C29C1">
      <w:pPr>
        <w:ind w:left="360"/>
        <w:rPr>
          <w:sz w:val="20"/>
          <w:szCs w:val="20"/>
        </w:rPr>
      </w:pPr>
    </w:p>
    <w:p w14:paraId="09F50251" w14:textId="77777777" w:rsidR="00F93355" w:rsidRDefault="00F93355">
      <w:pPr>
        <w:ind w:left="360"/>
        <w:rPr>
          <w:sz w:val="20"/>
          <w:szCs w:val="20"/>
        </w:rPr>
      </w:pPr>
    </w:p>
    <w:p w14:paraId="000006C3" w14:textId="77777777" w:rsidR="000C29C1" w:rsidRDefault="000C29C1">
      <w:pPr>
        <w:rPr>
          <w:sz w:val="20"/>
          <w:szCs w:val="20"/>
        </w:rPr>
      </w:pPr>
    </w:p>
    <w:tbl>
      <w:tblPr>
        <w:tblStyle w:val="affff9"/>
        <w:tblW w:w="10755" w:type="dxa"/>
        <w:tblInd w:w="157" w:type="dxa"/>
        <w:tblLayout w:type="fixed"/>
        <w:tblLook w:val="0000" w:firstRow="0" w:lastRow="0" w:firstColumn="0" w:lastColumn="0" w:noHBand="0" w:noVBand="0"/>
      </w:tblPr>
      <w:tblGrid>
        <w:gridCol w:w="3240"/>
        <w:gridCol w:w="1560"/>
        <w:gridCol w:w="708"/>
        <w:gridCol w:w="2127"/>
        <w:gridCol w:w="3120"/>
      </w:tblGrid>
      <w:tr w:rsidR="000C29C1" w14:paraId="74E704FD" w14:textId="77777777"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C4" w14:textId="77777777" w:rsidR="000C29C1" w:rsidRDefault="00AB4DE1">
            <w:pPr>
              <w:spacing w:line="360" w:lineRule="auto"/>
              <w:ind w:left="10"/>
              <w:jc w:val="both"/>
            </w:pPr>
            <w:r>
              <w:rPr>
                <w:b/>
              </w:rPr>
              <w:t>Nome do residente:                                                                                                       Ano de ingresso:</w:t>
            </w:r>
            <w:r>
              <w:t>202__</w:t>
            </w:r>
          </w:p>
          <w:p w14:paraId="000006C5" w14:textId="77777777" w:rsidR="000C29C1" w:rsidRDefault="00AB4DE1">
            <w:pPr>
              <w:spacing w:line="276" w:lineRule="auto"/>
              <w:ind w:left="10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PPG-REMIS</w:t>
            </w:r>
            <w:proofErr w:type="gramStart"/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 xml:space="preserve">  )  Atenção ao Cânc</w:t>
            </w:r>
            <w:r>
              <w:rPr>
                <w:sz w:val="20"/>
                <w:szCs w:val="20"/>
              </w:rPr>
              <w:t>er Infantil</w:t>
            </w:r>
          </w:p>
          <w:p w14:paraId="000006C6" w14:textId="77777777" w:rsidR="000C29C1" w:rsidRDefault="00AB4DE1">
            <w:pPr>
              <w:spacing w:line="276" w:lineRule="auto"/>
              <w:ind w:left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 Atenção em Terapia Intensiva</w:t>
            </w:r>
          </w:p>
          <w:p w14:paraId="000006C7" w14:textId="77777777" w:rsidR="000C29C1" w:rsidRDefault="00AB4DE1">
            <w:pPr>
              <w:spacing w:line="276" w:lineRule="auto"/>
              <w:ind w:left="1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Onco</w:t>
            </w:r>
            <w:proofErr w:type="spellEnd"/>
            <w:r>
              <w:rPr>
                <w:sz w:val="20"/>
                <w:szCs w:val="20"/>
              </w:rPr>
              <w:t xml:space="preserve">-hematologia    </w:t>
            </w:r>
          </w:p>
          <w:p w14:paraId="000006C8" w14:textId="77777777" w:rsidR="000C29C1" w:rsidRDefault="00AB4DE1">
            <w:pPr>
              <w:spacing w:line="276" w:lineRule="auto"/>
              <w:ind w:left="10"/>
              <w:rPr>
                <w:b/>
              </w:rPr>
            </w:pPr>
            <w:r>
              <w:rPr>
                <w:b/>
              </w:rPr>
              <w:t>Área profissional</w:t>
            </w:r>
          </w:p>
          <w:p w14:paraId="000006C9" w14:textId="77777777" w:rsidR="000C29C1" w:rsidRDefault="00AB4DE1">
            <w:pPr>
              <w:spacing w:line="276" w:lineRule="auto"/>
              <w:ind w:left="10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 Enfermagem  (  )  Farmácia   (  )  Fisioterapia   (  )  Fonoaudiologia   (  )  Nutrição   (  )  Psicologia</w:t>
            </w:r>
          </w:p>
        </w:tc>
      </w:tr>
      <w:tr w:rsidR="000C29C1" w14:paraId="5DB74EFA" w14:textId="77777777"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CE" w14:textId="77777777" w:rsidR="000C29C1" w:rsidRDefault="00AB4DE1">
            <w:pPr>
              <w:spacing w:before="120" w:after="120"/>
              <w:ind w:firstLine="1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Terceiro Relatório</w:t>
            </w:r>
          </w:p>
        </w:tc>
      </w:tr>
      <w:tr w:rsidR="000C29C1" w14:paraId="5C5DAA68" w14:textId="77777777">
        <w:tc>
          <w:tcPr>
            <w:tcW w:w="4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6D3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6D5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T/P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6D6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6D7" w14:textId="77777777" w:rsidR="000C29C1" w:rsidRDefault="00AB4D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AP = </w:t>
            </w:r>
            <w:r>
              <w:rPr>
                <w:sz w:val="22"/>
                <w:szCs w:val="22"/>
              </w:rPr>
              <w:t>Aproveitamento</w:t>
            </w:r>
            <w:r>
              <w:rPr>
                <w:b/>
                <w:sz w:val="22"/>
                <w:szCs w:val="22"/>
              </w:rPr>
              <w:t xml:space="preserve">     </w:t>
            </w:r>
          </w:p>
          <w:p w14:paraId="000006D8" w14:textId="77777777" w:rsidR="000C29C1" w:rsidRDefault="00AB4D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 = </w:t>
            </w:r>
            <w:r>
              <w:rPr>
                <w:sz w:val="22"/>
                <w:szCs w:val="22"/>
              </w:rPr>
              <w:t>Concluído</w:t>
            </w:r>
            <w:r>
              <w:rPr>
                <w:b/>
                <w:sz w:val="22"/>
                <w:szCs w:val="22"/>
              </w:rPr>
              <w:t xml:space="preserve">     </w:t>
            </w:r>
          </w:p>
          <w:p w14:paraId="000006D9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P= </w:t>
            </w:r>
            <w:r>
              <w:rPr>
                <w:sz w:val="22"/>
                <w:szCs w:val="22"/>
              </w:rPr>
              <w:t>Pendente</w:t>
            </w:r>
          </w:p>
        </w:tc>
      </w:tr>
      <w:tr w:rsidR="000C29C1" w14:paraId="105F2C9A" w14:textId="77777777">
        <w:tc>
          <w:tcPr>
            <w:tcW w:w="4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DA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Formação para o Sistema único de Saúde 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DC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DD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30h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DE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AP   (   ) C   (  ) P</w:t>
            </w:r>
          </w:p>
        </w:tc>
      </w:tr>
      <w:tr w:rsidR="000C29C1" w14:paraId="2E3EDB1A" w14:textId="77777777">
        <w:tc>
          <w:tcPr>
            <w:tcW w:w="4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DF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Cuidados Paliativos e Humanização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E1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E2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20h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E3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AP   (   ) C   (  ) P</w:t>
            </w:r>
          </w:p>
        </w:tc>
      </w:tr>
      <w:tr w:rsidR="000C29C1" w14:paraId="3C682F0A" w14:textId="77777777">
        <w:tc>
          <w:tcPr>
            <w:tcW w:w="4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E4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Seminário de Área de Concentração 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E6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E7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30h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E8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AP   (   ) C   (  ) P</w:t>
            </w:r>
          </w:p>
        </w:tc>
      </w:tr>
      <w:tr w:rsidR="000C29C1" w14:paraId="03E16E20" w14:textId="77777777">
        <w:tc>
          <w:tcPr>
            <w:tcW w:w="4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E9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Seminário de Núcleo Profissional 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EB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EC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30h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ED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AP   (   ) C   (  ) P</w:t>
            </w:r>
          </w:p>
        </w:tc>
      </w:tr>
      <w:tr w:rsidR="000C29C1" w14:paraId="7A4A6CC8" w14:textId="77777777">
        <w:tc>
          <w:tcPr>
            <w:tcW w:w="4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EE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Trabalho de Conclusão da Residência</w:t>
            </w:r>
          </w:p>
          <w:p w14:paraId="000006EF" w14:textId="77777777" w:rsidR="000C29C1" w:rsidRPr="00F96907" w:rsidRDefault="00AB4DE1" w:rsidP="00F96907">
            <w:pPr>
              <w:pStyle w:val="PargrafodaList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F96907">
              <w:rPr>
                <w:color w:val="000000"/>
                <w:sz w:val="22"/>
                <w:szCs w:val="22"/>
              </w:rPr>
              <w:t>Recrutamento de voluntários/ Elaboração</w:t>
            </w:r>
          </w:p>
          <w:p w14:paraId="000006F0" w14:textId="77777777" w:rsidR="000C29C1" w:rsidRPr="00F96907" w:rsidRDefault="00AB4DE1" w:rsidP="00F96907">
            <w:pPr>
              <w:pStyle w:val="PargrafodaList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F96907">
              <w:rPr>
                <w:color w:val="000000"/>
                <w:sz w:val="22"/>
                <w:szCs w:val="22"/>
              </w:rPr>
              <w:t>Intervenção / Elaboração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F2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F3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100h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F4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AP   (   ) C   (  ) P</w:t>
            </w:r>
          </w:p>
          <w:p w14:paraId="000006F5" w14:textId="77777777" w:rsidR="000C29C1" w:rsidRDefault="000C29C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</w:p>
        </w:tc>
      </w:tr>
      <w:tr w:rsidR="000C29C1" w14:paraId="143C267A" w14:textId="77777777">
        <w:tc>
          <w:tcPr>
            <w:tcW w:w="4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F6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Prática assistencial</w:t>
            </w:r>
          </w:p>
          <w:p w14:paraId="000006F7" w14:textId="77777777" w:rsidR="000C29C1" w:rsidRPr="00F96907" w:rsidRDefault="00AB4DE1" w:rsidP="00F96907">
            <w:pPr>
              <w:pStyle w:val="PargrafodaLista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F96907">
              <w:rPr>
                <w:color w:val="000000"/>
                <w:sz w:val="22"/>
                <w:szCs w:val="22"/>
              </w:rPr>
              <w:t>Tutoria, treinamento em serviço e Rounds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F9" w14:textId="77777777" w:rsidR="000C29C1" w:rsidRDefault="000C29C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</w:p>
          <w:p w14:paraId="000006FA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FB" w14:textId="77777777" w:rsidR="000C29C1" w:rsidRDefault="000C29C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</w:p>
          <w:p w14:paraId="000006FC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1152h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FD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Resultado Final (Nota Atribuída)</w:t>
            </w:r>
          </w:p>
          <w:p w14:paraId="000006FE" w14:textId="77777777" w:rsidR="000C29C1" w:rsidRDefault="000C29C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</w:p>
        </w:tc>
      </w:tr>
      <w:tr w:rsidR="000C29C1" w14:paraId="629CC67F" w14:textId="77777777"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FF" w14:textId="77777777" w:rsidR="000C29C1" w:rsidRDefault="00AB4D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Obs. 1.: Todas as informações acima foram comunicadas pelo próprio residente.</w:t>
            </w:r>
          </w:p>
          <w:p w14:paraId="00000700" w14:textId="77777777" w:rsidR="000C29C1" w:rsidRDefault="000C29C1">
            <w:pPr>
              <w:jc w:val="both"/>
              <w:rPr>
                <w:sz w:val="22"/>
                <w:szCs w:val="22"/>
              </w:rPr>
            </w:pPr>
          </w:p>
          <w:p w14:paraId="00000701" w14:textId="77777777" w:rsidR="000C29C1" w:rsidRDefault="00AB4D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Obs. 2.: </w:t>
            </w:r>
            <w:r>
              <w:rPr>
                <w:b/>
                <w:sz w:val="22"/>
                <w:szCs w:val="22"/>
              </w:rPr>
              <w:t>Justificar situações de AP/P</w:t>
            </w:r>
            <w:r>
              <w:rPr>
                <w:sz w:val="22"/>
                <w:szCs w:val="22"/>
              </w:rPr>
              <w:t xml:space="preserve">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 xml:space="preserve">  ) COM documentos em anexo     (  ) SEM documentos em anexo</w:t>
            </w:r>
          </w:p>
          <w:p w14:paraId="00000702" w14:textId="77777777" w:rsidR="000C29C1" w:rsidRDefault="00AB4DE1">
            <w:pPr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Obs.3.: Descrever a situação atual da(s) disciplina(s) / atividade (s) </w:t>
            </w:r>
            <w:r>
              <w:rPr>
                <w:sz w:val="22"/>
                <w:szCs w:val="22"/>
              </w:rPr>
              <w:t>que estava(m) pendente(s) no primeiro relatório.</w:t>
            </w:r>
          </w:p>
          <w:p w14:paraId="00000703" w14:textId="77777777" w:rsidR="000C29C1" w:rsidRDefault="000C29C1">
            <w:pPr>
              <w:jc w:val="both"/>
              <w:rPr>
                <w:sz w:val="22"/>
                <w:szCs w:val="22"/>
              </w:rPr>
            </w:pPr>
          </w:p>
          <w:p w14:paraId="00000704" w14:textId="77777777" w:rsidR="000C29C1" w:rsidRDefault="000C29C1">
            <w:pPr>
              <w:jc w:val="both"/>
              <w:rPr>
                <w:sz w:val="22"/>
                <w:szCs w:val="22"/>
              </w:rPr>
            </w:pPr>
          </w:p>
          <w:p w14:paraId="00000705" w14:textId="77777777" w:rsidR="000C29C1" w:rsidRDefault="000C29C1">
            <w:pPr>
              <w:jc w:val="both"/>
              <w:rPr>
                <w:sz w:val="22"/>
                <w:szCs w:val="22"/>
              </w:rPr>
            </w:pPr>
          </w:p>
          <w:p w14:paraId="00000706" w14:textId="77777777" w:rsidR="000C29C1" w:rsidRDefault="000C29C1">
            <w:pPr>
              <w:jc w:val="both"/>
              <w:rPr>
                <w:sz w:val="22"/>
                <w:szCs w:val="22"/>
              </w:rPr>
            </w:pPr>
          </w:p>
          <w:p w14:paraId="00000707" w14:textId="77777777" w:rsidR="000C29C1" w:rsidRDefault="000C29C1">
            <w:pPr>
              <w:jc w:val="both"/>
              <w:rPr>
                <w:sz w:val="22"/>
                <w:szCs w:val="22"/>
              </w:rPr>
            </w:pPr>
          </w:p>
          <w:p w14:paraId="00000708" w14:textId="77777777" w:rsidR="000C29C1" w:rsidRDefault="00AB4D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</w:t>
            </w:r>
          </w:p>
          <w:p w14:paraId="00000709" w14:textId="77777777" w:rsidR="000C29C1" w:rsidRDefault="00AB4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Assinatura do Residente</w:t>
            </w:r>
          </w:p>
          <w:p w14:paraId="0000070A" w14:textId="77777777" w:rsidR="000C29C1" w:rsidRDefault="000C29C1">
            <w:pPr>
              <w:jc w:val="both"/>
              <w:rPr>
                <w:sz w:val="22"/>
                <w:szCs w:val="22"/>
              </w:rPr>
            </w:pPr>
          </w:p>
        </w:tc>
      </w:tr>
      <w:tr w:rsidR="000C29C1" w14:paraId="3377EE79" w14:textId="77777777">
        <w:trPr>
          <w:trHeight w:val="160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70F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Validação do</w:t>
            </w:r>
            <w:r>
              <w:rPr>
                <w:sz w:val="22"/>
                <w:szCs w:val="22"/>
              </w:rPr>
              <w:t>s relatos pelo NDAE</w:t>
            </w:r>
          </w:p>
          <w:p w14:paraId="00000710" w14:textId="77777777" w:rsidR="000C29C1" w:rsidRPr="00F96907" w:rsidRDefault="00AB4DE1" w:rsidP="00F96907">
            <w:pPr>
              <w:pStyle w:val="PargrafodaList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F96907">
              <w:rPr>
                <w:color w:val="000000"/>
                <w:sz w:val="22"/>
                <w:szCs w:val="22"/>
              </w:rPr>
              <w:t>Tutor</w:t>
            </w:r>
          </w:p>
          <w:p w14:paraId="00000711" w14:textId="77777777" w:rsidR="000C29C1" w:rsidRPr="00F96907" w:rsidRDefault="00AB4DE1" w:rsidP="00F96907">
            <w:pPr>
              <w:pStyle w:val="PargrafodaList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F96907">
              <w:rPr>
                <w:color w:val="000000"/>
                <w:sz w:val="22"/>
                <w:szCs w:val="22"/>
              </w:rPr>
              <w:t>Preceptor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712" w14:textId="77777777" w:rsidR="000C29C1" w:rsidRDefault="000C29C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</w:p>
          <w:p w14:paraId="00000713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Favorável</w:t>
            </w:r>
          </w:p>
          <w:p w14:paraId="00000714" w14:textId="77777777" w:rsidR="000C29C1" w:rsidRDefault="000C29C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</w:p>
          <w:p w14:paraId="00000715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Favorável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716" w14:textId="77777777" w:rsidR="000C29C1" w:rsidRDefault="000C29C1">
            <w:pPr>
              <w:spacing w:line="276" w:lineRule="auto"/>
              <w:ind w:firstLine="11"/>
              <w:rPr>
                <w:sz w:val="22"/>
                <w:szCs w:val="22"/>
              </w:rPr>
            </w:pPr>
          </w:p>
          <w:p w14:paraId="00000717" w14:textId="77777777" w:rsidR="000C29C1" w:rsidRDefault="00AB4DE1">
            <w:pPr>
              <w:spacing w:line="276" w:lineRule="auto"/>
              <w:ind w:firstLine="1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Favorável com recomendações</w:t>
            </w:r>
          </w:p>
          <w:p w14:paraId="00000718" w14:textId="77777777" w:rsidR="000C29C1" w:rsidRDefault="00AB4DE1">
            <w:pPr>
              <w:spacing w:line="276" w:lineRule="auto"/>
              <w:ind w:firstLine="1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Favorável com recomendações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1A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Rubrica</w:t>
            </w:r>
          </w:p>
          <w:p w14:paraId="0000071B" w14:textId="77777777" w:rsidR="000C29C1" w:rsidRDefault="000C29C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</w:p>
        </w:tc>
      </w:tr>
      <w:tr w:rsidR="000C29C1" w14:paraId="1B0466DC" w14:textId="77777777">
        <w:trPr>
          <w:trHeight w:val="160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71C" w14:textId="77777777" w:rsidR="000C29C1" w:rsidRDefault="000C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71D" w14:textId="77777777" w:rsidR="000C29C1" w:rsidRDefault="000C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71E" w14:textId="77777777" w:rsidR="000C29C1" w:rsidRDefault="000C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20" w14:textId="77777777" w:rsidR="000C29C1" w:rsidRDefault="000C29C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</w:p>
          <w:p w14:paraId="00000721" w14:textId="77777777" w:rsidR="000C29C1" w:rsidRDefault="000C29C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</w:p>
        </w:tc>
      </w:tr>
      <w:tr w:rsidR="000C29C1" w14:paraId="12EAC3AA" w14:textId="77777777">
        <w:trPr>
          <w:trHeight w:val="160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722" w14:textId="77777777" w:rsidR="000C29C1" w:rsidRDefault="000C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723" w14:textId="77777777" w:rsidR="000C29C1" w:rsidRDefault="000C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724" w14:textId="77777777" w:rsidR="000C29C1" w:rsidRDefault="000C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26" w14:textId="77777777" w:rsidR="000C29C1" w:rsidRDefault="000C29C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</w:p>
        </w:tc>
      </w:tr>
      <w:tr w:rsidR="000C29C1" w14:paraId="53611E02" w14:textId="77777777">
        <w:trPr>
          <w:trHeight w:val="1219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27" w14:textId="77777777" w:rsidR="000C29C1" w:rsidRDefault="00AB4D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Despacho do NDAE</w:t>
            </w:r>
          </w:p>
          <w:p w14:paraId="00000728" w14:textId="77777777" w:rsidR="000C29C1" w:rsidRDefault="00AB4D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Obs..:                  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 xml:space="preserve">  ) COM documentos em anexo     (  ) SEM documentos em anexo</w:t>
            </w:r>
          </w:p>
          <w:p w14:paraId="00000729" w14:textId="77777777" w:rsidR="000C29C1" w:rsidRDefault="000C29C1">
            <w:pPr>
              <w:jc w:val="both"/>
              <w:rPr>
                <w:sz w:val="22"/>
                <w:szCs w:val="22"/>
              </w:rPr>
            </w:pPr>
          </w:p>
          <w:p w14:paraId="0000072A" w14:textId="77777777" w:rsidR="000C29C1" w:rsidRDefault="00AB4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__</w:t>
            </w:r>
            <w:r>
              <w:rPr>
                <w:sz w:val="22"/>
                <w:szCs w:val="22"/>
              </w:rPr>
              <w:t>________________________________</w:t>
            </w:r>
          </w:p>
          <w:p w14:paraId="0000072B" w14:textId="77777777" w:rsidR="000C29C1" w:rsidRDefault="00AB4D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Assinatura do Coordenador do Programa</w:t>
            </w:r>
          </w:p>
        </w:tc>
      </w:tr>
    </w:tbl>
    <w:p w14:paraId="00000730" w14:textId="77777777" w:rsidR="000C29C1" w:rsidRDefault="000C29C1">
      <w:pPr>
        <w:ind w:left="360"/>
        <w:rPr>
          <w:sz w:val="20"/>
          <w:szCs w:val="20"/>
        </w:rPr>
      </w:pPr>
    </w:p>
    <w:p w14:paraId="00000731" w14:textId="77777777" w:rsidR="000C29C1" w:rsidRDefault="000C29C1">
      <w:pPr>
        <w:ind w:left="360"/>
        <w:rPr>
          <w:sz w:val="20"/>
          <w:szCs w:val="20"/>
        </w:rPr>
      </w:pPr>
    </w:p>
    <w:p w14:paraId="00000732" w14:textId="77777777" w:rsidR="000C29C1" w:rsidRDefault="000C29C1">
      <w:pPr>
        <w:ind w:left="360"/>
        <w:rPr>
          <w:sz w:val="20"/>
          <w:szCs w:val="20"/>
        </w:rPr>
      </w:pPr>
    </w:p>
    <w:p w14:paraId="00000733" w14:textId="77777777" w:rsidR="000C29C1" w:rsidRDefault="000C29C1">
      <w:pPr>
        <w:ind w:left="360"/>
        <w:rPr>
          <w:sz w:val="20"/>
          <w:szCs w:val="20"/>
        </w:rPr>
      </w:pPr>
    </w:p>
    <w:p w14:paraId="00000734" w14:textId="77777777" w:rsidR="000C29C1" w:rsidRDefault="000C29C1">
      <w:pPr>
        <w:ind w:left="360"/>
        <w:rPr>
          <w:sz w:val="20"/>
          <w:szCs w:val="20"/>
        </w:rPr>
      </w:pPr>
    </w:p>
    <w:p w14:paraId="00000735" w14:textId="77777777" w:rsidR="000C29C1" w:rsidRDefault="000C29C1">
      <w:pPr>
        <w:ind w:left="360"/>
        <w:rPr>
          <w:sz w:val="20"/>
          <w:szCs w:val="20"/>
        </w:rPr>
      </w:pPr>
    </w:p>
    <w:p w14:paraId="00000736" w14:textId="77777777" w:rsidR="000C29C1" w:rsidRDefault="000C29C1">
      <w:pPr>
        <w:ind w:left="360"/>
        <w:rPr>
          <w:sz w:val="20"/>
          <w:szCs w:val="20"/>
        </w:rPr>
      </w:pPr>
    </w:p>
    <w:p w14:paraId="00000737" w14:textId="17668909" w:rsidR="000C29C1" w:rsidRDefault="000C29C1">
      <w:pPr>
        <w:ind w:left="360"/>
        <w:rPr>
          <w:sz w:val="20"/>
          <w:szCs w:val="20"/>
        </w:rPr>
      </w:pPr>
    </w:p>
    <w:p w14:paraId="53A3ED2B" w14:textId="52CE6EB9" w:rsidR="00F93355" w:rsidRDefault="00F93355">
      <w:pPr>
        <w:ind w:left="360"/>
        <w:rPr>
          <w:sz w:val="20"/>
          <w:szCs w:val="20"/>
        </w:rPr>
      </w:pPr>
    </w:p>
    <w:p w14:paraId="547AA2D2" w14:textId="77777777" w:rsidR="00F93355" w:rsidRDefault="00F93355">
      <w:pPr>
        <w:ind w:left="360"/>
        <w:rPr>
          <w:sz w:val="20"/>
          <w:szCs w:val="20"/>
        </w:rPr>
      </w:pPr>
    </w:p>
    <w:tbl>
      <w:tblPr>
        <w:tblStyle w:val="affffa"/>
        <w:tblW w:w="1081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05"/>
        <w:gridCol w:w="1755"/>
        <w:gridCol w:w="805"/>
        <w:gridCol w:w="851"/>
        <w:gridCol w:w="992"/>
        <w:gridCol w:w="992"/>
        <w:gridCol w:w="2315"/>
      </w:tblGrid>
      <w:tr w:rsidR="000C29C1" w14:paraId="4FC916FB" w14:textId="77777777">
        <w:trPr>
          <w:jc w:val="center"/>
        </w:trPr>
        <w:tc>
          <w:tcPr>
            <w:tcW w:w="10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38" w14:textId="77777777" w:rsidR="000C29C1" w:rsidRDefault="00AB4DE1">
            <w:pPr>
              <w:spacing w:line="360" w:lineRule="auto"/>
              <w:ind w:left="10"/>
              <w:jc w:val="both"/>
            </w:pPr>
            <w:r>
              <w:rPr>
                <w:b/>
              </w:rPr>
              <w:t xml:space="preserve">Nome do residente:                                </w:t>
            </w:r>
            <w:r>
              <w:rPr>
                <w:b/>
              </w:rPr>
              <w:t xml:space="preserve">                                                                       Ano de ingresso:</w:t>
            </w:r>
            <w:r>
              <w:t>202__</w:t>
            </w:r>
          </w:p>
          <w:p w14:paraId="00000739" w14:textId="77777777" w:rsidR="000C29C1" w:rsidRDefault="00AB4DE1">
            <w:pPr>
              <w:spacing w:line="276" w:lineRule="auto"/>
              <w:ind w:left="10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PPG-REMIS</w:t>
            </w:r>
            <w:proofErr w:type="gramStart"/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 xml:space="preserve">  )  Atenção ao Câncer Infantil</w:t>
            </w:r>
          </w:p>
          <w:p w14:paraId="0000073A" w14:textId="77777777" w:rsidR="000C29C1" w:rsidRDefault="00AB4DE1">
            <w:pPr>
              <w:spacing w:line="276" w:lineRule="auto"/>
              <w:ind w:left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 Atenção em Terapia Intensiva</w:t>
            </w:r>
          </w:p>
          <w:p w14:paraId="0000073B" w14:textId="77777777" w:rsidR="000C29C1" w:rsidRDefault="00AB4DE1">
            <w:pPr>
              <w:spacing w:line="276" w:lineRule="auto"/>
              <w:ind w:left="1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Onco</w:t>
            </w:r>
            <w:proofErr w:type="spellEnd"/>
            <w:r>
              <w:rPr>
                <w:sz w:val="20"/>
                <w:szCs w:val="20"/>
              </w:rPr>
              <w:t xml:space="preserve">-hematologia    </w:t>
            </w:r>
          </w:p>
          <w:p w14:paraId="0000073C" w14:textId="77777777" w:rsidR="000C29C1" w:rsidRDefault="00AB4DE1">
            <w:pPr>
              <w:spacing w:line="276" w:lineRule="auto"/>
              <w:ind w:left="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 profissional</w:t>
            </w:r>
          </w:p>
          <w:p w14:paraId="0000073D" w14:textId="77777777" w:rsidR="000C29C1" w:rsidRDefault="00AB4DE1">
            <w:pPr>
              <w:spacing w:line="276" w:lineRule="auto"/>
              <w:ind w:left="10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 Enfermagem  (  )  Farmácia   (  )  Fisioterapia   (  )  Fonoaudiologia   (  )  Nutrição   (  )  Psicologia</w:t>
            </w:r>
          </w:p>
        </w:tc>
      </w:tr>
      <w:tr w:rsidR="000C29C1" w14:paraId="7083765E" w14:textId="77777777">
        <w:trPr>
          <w:jc w:val="center"/>
        </w:trPr>
        <w:tc>
          <w:tcPr>
            <w:tcW w:w="10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44" w14:textId="77777777" w:rsidR="000C29C1" w:rsidRDefault="00AB4DE1">
            <w:pPr>
              <w:spacing w:before="120" w:after="120"/>
              <w:ind w:firstLine="1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Quarto Relatório</w:t>
            </w:r>
          </w:p>
        </w:tc>
      </w:tr>
      <w:tr w:rsidR="000C29C1" w14:paraId="7E60F685" w14:textId="77777777">
        <w:trPr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74B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74E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T/P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74F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750" w14:textId="77777777" w:rsidR="000C29C1" w:rsidRDefault="00AB4D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AP = </w:t>
            </w:r>
            <w:r>
              <w:rPr>
                <w:sz w:val="22"/>
                <w:szCs w:val="22"/>
              </w:rPr>
              <w:t>Aproveitamento</w:t>
            </w:r>
            <w:r>
              <w:rPr>
                <w:b/>
                <w:sz w:val="22"/>
                <w:szCs w:val="22"/>
              </w:rPr>
              <w:t xml:space="preserve">     </w:t>
            </w:r>
          </w:p>
          <w:p w14:paraId="00000751" w14:textId="77777777" w:rsidR="000C29C1" w:rsidRDefault="00AB4D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 = </w:t>
            </w:r>
            <w:r>
              <w:rPr>
                <w:sz w:val="22"/>
                <w:szCs w:val="22"/>
              </w:rPr>
              <w:t>Concluído</w:t>
            </w:r>
            <w:r>
              <w:rPr>
                <w:b/>
                <w:sz w:val="22"/>
                <w:szCs w:val="22"/>
              </w:rPr>
              <w:t xml:space="preserve">     </w:t>
            </w:r>
          </w:p>
          <w:p w14:paraId="00000752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P= </w:t>
            </w:r>
            <w:r>
              <w:rPr>
                <w:sz w:val="22"/>
                <w:szCs w:val="22"/>
              </w:rPr>
              <w:t>Pendente</w:t>
            </w:r>
          </w:p>
        </w:tc>
      </w:tr>
      <w:tr w:rsidR="000C29C1" w14:paraId="68DE4E9D" w14:textId="77777777">
        <w:trPr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54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Seminário de Área de Concentração IV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57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58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30h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59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  <w:highlight w:val="yellow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AP   (   ) C   (  ) P</w:t>
            </w:r>
          </w:p>
        </w:tc>
      </w:tr>
      <w:tr w:rsidR="000C29C1" w14:paraId="337AD871" w14:textId="77777777">
        <w:trPr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5B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Seminário de Núcleo Profissional IV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5E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5F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30h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60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AP   (   ) C   (  ) P</w:t>
            </w:r>
          </w:p>
        </w:tc>
      </w:tr>
      <w:tr w:rsidR="000C29C1" w14:paraId="0ACE471D" w14:textId="77777777">
        <w:trPr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62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Formação Complementar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65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66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100h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67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AP   (   ) C   (  ) P</w:t>
            </w:r>
          </w:p>
        </w:tc>
      </w:tr>
      <w:tr w:rsidR="000C29C1" w14:paraId="268AD1C5" w14:textId="77777777">
        <w:trPr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69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Fórum de Pesquisa do PPG REMIS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6C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6D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20h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6E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AP   (   ) C   (  ) P</w:t>
            </w:r>
          </w:p>
        </w:tc>
      </w:tr>
      <w:tr w:rsidR="000C29C1" w14:paraId="369E28D1" w14:textId="77777777">
        <w:trPr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70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Trabalho de Conclusão da Residência</w:t>
            </w:r>
          </w:p>
          <w:p w14:paraId="00000771" w14:textId="77777777" w:rsidR="000C29C1" w:rsidRPr="00F96907" w:rsidRDefault="00AB4DE1" w:rsidP="00F96907">
            <w:pPr>
              <w:pStyle w:val="PargrafodaLista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F96907">
              <w:rPr>
                <w:color w:val="000000"/>
                <w:sz w:val="22"/>
                <w:szCs w:val="22"/>
              </w:rPr>
              <w:t>Elaboração</w:t>
            </w:r>
          </w:p>
          <w:p w14:paraId="00000772" w14:textId="77777777" w:rsidR="000C29C1" w:rsidRPr="00F96907" w:rsidRDefault="00AB4DE1" w:rsidP="00F96907">
            <w:pPr>
              <w:pStyle w:val="PargrafodaLista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F96907">
              <w:rPr>
                <w:color w:val="000000"/>
                <w:sz w:val="22"/>
                <w:szCs w:val="22"/>
              </w:rPr>
              <w:t>Defesa do trabalho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75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76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200h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77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AP   (   ) C   (  ) P</w:t>
            </w:r>
          </w:p>
          <w:p w14:paraId="00000778" w14:textId="77777777" w:rsidR="000C29C1" w:rsidRDefault="000C29C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</w:p>
        </w:tc>
      </w:tr>
      <w:tr w:rsidR="000C29C1" w14:paraId="6C90A0E1" w14:textId="77777777">
        <w:trPr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7A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Prática assistencial</w:t>
            </w:r>
          </w:p>
          <w:p w14:paraId="0000077B" w14:textId="77777777" w:rsidR="000C29C1" w:rsidRDefault="00AB4DE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Tutoria, treinamento em serviço e Rounds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7E" w14:textId="77777777" w:rsidR="000C29C1" w:rsidRDefault="000C29C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</w:p>
          <w:p w14:paraId="0000077F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80" w14:textId="77777777" w:rsidR="000C29C1" w:rsidRDefault="000C29C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</w:p>
          <w:p w14:paraId="00000781" w14:textId="77777777" w:rsidR="000C29C1" w:rsidRDefault="00AB4DE1">
            <w:pPr>
              <w:spacing w:line="276" w:lineRule="auto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1152h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82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Resultado Final (Nota Atribuída)</w:t>
            </w:r>
          </w:p>
        </w:tc>
      </w:tr>
      <w:tr w:rsidR="000C29C1" w14:paraId="0378D878" w14:textId="77777777">
        <w:trPr>
          <w:jc w:val="center"/>
        </w:trPr>
        <w:tc>
          <w:tcPr>
            <w:tcW w:w="10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84" w14:textId="77777777" w:rsidR="000C29C1" w:rsidRDefault="00AB4D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Obs. 1.: Todas as informações acima foram comunicadas pelo próprio residente.</w:t>
            </w:r>
          </w:p>
          <w:p w14:paraId="00000785" w14:textId="77777777" w:rsidR="000C29C1" w:rsidRDefault="000C29C1">
            <w:pPr>
              <w:jc w:val="both"/>
              <w:rPr>
                <w:sz w:val="22"/>
                <w:szCs w:val="22"/>
              </w:rPr>
            </w:pPr>
          </w:p>
          <w:p w14:paraId="00000786" w14:textId="77777777" w:rsidR="000C29C1" w:rsidRDefault="00AB4D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Obs. 2.: </w:t>
            </w:r>
            <w:r>
              <w:rPr>
                <w:b/>
                <w:sz w:val="22"/>
                <w:szCs w:val="22"/>
              </w:rPr>
              <w:t>Justificar situações de AP/P</w:t>
            </w:r>
            <w:r>
              <w:rPr>
                <w:sz w:val="22"/>
                <w:szCs w:val="22"/>
              </w:rPr>
              <w:t xml:space="preserve">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 xml:space="preserve">  ) COM documentos em anexo     (  ) SEM documentos em anexo</w:t>
            </w:r>
          </w:p>
          <w:p w14:paraId="00000787" w14:textId="77777777" w:rsidR="000C29C1" w:rsidRDefault="000C29C1">
            <w:pPr>
              <w:jc w:val="both"/>
              <w:rPr>
                <w:sz w:val="22"/>
                <w:szCs w:val="22"/>
              </w:rPr>
            </w:pPr>
          </w:p>
          <w:p w14:paraId="00000788" w14:textId="77777777" w:rsidR="000C29C1" w:rsidRDefault="00AB4DE1">
            <w:pPr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Obs.3.: Descrever a situação atual da(s) disciplina(s) / atividade (s) que estava(m) pendente(s) no primeiro relatório.</w:t>
            </w:r>
          </w:p>
          <w:p w14:paraId="00000789" w14:textId="77777777" w:rsidR="000C29C1" w:rsidRDefault="000C29C1">
            <w:pPr>
              <w:jc w:val="both"/>
              <w:rPr>
                <w:sz w:val="22"/>
                <w:szCs w:val="22"/>
              </w:rPr>
            </w:pPr>
          </w:p>
          <w:p w14:paraId="0000078A" w14:textId="77777777" w:rsidR="000C29C1" w:rsidRDefault="000C29C1">
            <w:pPr>
              <w:jc w:val="both"/>
              <w:rPr>
                <w:sz w:val="22"/>
                <w:szCs w:val="22"/>
              </w:rPr>
            </w:pPr>
          </w:p>
          <w:p w14:paraId="0000078B" w14:textId="77777777" w:rsidR="000C29C1" w:rsidRDefault="000C29C1">
            <w:pPr>
              <w:jc w:val="both"/>
              <w:rPr>
                <w:sz w:val="22"/>
                <w:szCs w:val="22"/>
              </w:rPr>
            </w:pPr>
          </w:p>
          <w:p w14:paraId="0000078C" w14:textId="77777777" w:rsidR="000C29C1" w:rsidRDefault="000C29C1">
            <w:pPr>
              <w:jc w:val="both"/>
              <w:rPr>
                <w:sz w:val="22"/>
                <w:szCs w:val="22"/>
              </w:rPr>
            </w:pPr>
          </w:p>
          <w:p w14:paraId="0000078D" w14:textId="77777777" w:rsidR="000C29C1" w:rsidRDefault="000C29C1">
            <w:pPr>
              <w:jc w:val="both"/>
              <w:rPr>
                <w:sz w:val="22"/>
                <w:szCs w:val="22"/>
              </w:rPr>
            </w:pPr>
          </w:p>
          <w:p w14:paraId="0000078E" w14:textId="77777777" w:rsidR="000C29C1" w:rsidRDefault="00AB4D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</w:t>
            </w:r>
          </w:p>
          <w:p w14:paraId="0000078F" w14:textId="77777777" w:rsidR="000C29C1" w:rsidRDefault="00AB4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                   Assinatura do Residente</w:t>
            </w:r>
          </w:p>
          <w:p w14:paraId="00000790" w14:textId="77777777" w:rsidR="000C29C1" w:rsidRDefault="000C29C1">
            <w:pPr>
              <w:jc w:val="both"/>
            </w:pPr>
          </w:p>
        </w:tc>
      </w:tr>
      <w:tr w:rsidR="000C29C1" w14:paraId="4E152977" w14:textId="77777777">
        <w:trPr>
          <w:trHeight w:val="160"/>
          <w:jc w:val="center"/>
        </w:trPr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797" w14:textId="77777777" w:rsidR="000C29C1" w:rsidRDefault="00AB4DE1">
            <w:pPr>
              <w:spacing w:line="276" w:lineRule="auto"/>
              <w:ind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Validação dos relatos pelo NDAE</w:t>
            </w:r>
          </w:p>
          <w:p w14:paraId="7A2E6420" w14:textId="77777777" w:rsidR="00F93355" w:rsidRPr="00F93355" w:rsidRDefault="00F93355" w:rsidP="00F9335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sz w:val="22"/>
                <w:szCs w:val="22"/>
              </w:rPr>
              <w:t>Tutor</w:t>
            </w:r>
          </w:p>
          <w:p w14:paraId="00000799" w14:textId="01A6E1BB" w:rsidR="000C29C1" w:rsidRDefault="00F93355" w:rsidP="00F9335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sz w:val="22"/>
                <w:szCs w:val="22"/>
              </w:rPr>
              <w:t>Preceptor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79A" w14:textId="77777777" w:rsidR="000C29C1" w:rsidRDefault="000C29C1">
            <w:pPr>
              <w:spacing w:line="276" w:lineRule="auto"/>
              <w:ind w:firstLine="11"/>
            </w:pPr>
          </w:p>
          <w:p w14:paraId="0000079B" w14:textId="77777777" w:rsidR="000C29C1" w:rsidRDefault="00AB4DE1">
            <w:pPr>
              <w:spacing w:line="276" w:lineRule="auto"/>
              <w:ind w:firstLine="11"/>
            </w:pPr>
            <w:proofErr w:type="gramStart"/>
            <w:r>
              <w:t>(  )</w:t>
            </w:r>
            <w:proofErr w:type="gramEnd"/>
            <w:r>
              <w:t xml:space="preserve"> Favorável</w:t>
            </w:r>
          </w:p>
          <w:p w14:paraId="0000079C" w14:textId="77777777" w:rsidR="000C29C1" w:rsidRDefault="00AB4DE1">
            <w:pPr>
              <w:spacing w:line="276" w:lineRule="auto"/>
              <w:ind w:firstLine="11"/>
            </w:pPr>
            <w:proofErr w:type="gramStart"/>
            <w:r>
              <w:t>(  )</w:t>
            </w:r>
            <w:proofErr w:type="gramEnd"/>
            <w:r>
              <w:t xml:space="preserve"> Favorável</w:t>
            </w:r>
          </w:p>
        </w:tc>
        <w:tc>
          <w:tcPr>
            <w:tcW w:w="36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79D" w14:textId="77777777" w:rsidR="000C29C1" w:rsidRDefault="000C29C1">
            <w:pPr>
              <w:spacing w:line="276" w:lineRule="auto"/>
              <w:ind w:firstLine="11"/>
              <w:jc w:val="both"/>
            </w:pPr>
          </w:p>
          <w:p w14:paraId="0000079E" w14:textId="77777777" w:rsidR="000C29C1" w:rsidRDefault="00AB4DE1">
            <w:pPr>
              <w:spacing w:line="276" w:lineRule="auto"/>
              <w:ind w:firstLine="11"/>
            </w:pPr>
            <w:proofErr w:type="gramStart"/>
            <w:r>
              <w:t>(  )</w:t>
            </w:r>
            <w:proofErr w:type="gramEnd"/>
            <w:r>
              <w:t xml:space="preserve"> Favorável com recomendações</w:t>
            </w:r>
          </w:p>
          <w:p w14:paraId="0000079F" w14:textId="77777777" w:rsidR="000C29C1" w:rsidRDefault="00AB4DE1">
            <w:pPr>
              <w:spacing w:line="276" w:lineRule="auto"/>
              <w:ind w:firstLine="11"/>
            </w:pPr>
            <w:proofErr w:type="gramStart"/>
            <w:r>
              <w:t>(  )</w:t>
            </w:r>
            <w:proofErr w:type="gramEnd"/>
            <w:r>
              <w:t xml:space="preserve"> Favorável com recomendações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A3" w14:textId="77777777" w:rsidR="000C29C1" w:rsidRDefault="00AB4DE1">
            <w:pPr>
              <w:spacing w:line="276" w:lineRule="auto"/>
              <w:ind w:firstLine="11"/>
              <w:jc w:val="center"/>
            </w:pPr>
            <w:r>
              <w:t>Rubrica</w:t>
            </w:r>
          </w:p>
        </w:tc>
      </w:tr>
      <w:tr w:rsidR="000C29C1" w14:paraId="1CE4AB13" w14:textId="77777777">
        <w:trPr>
          <w:trHeight w:val="160"/>
          <w:jc w:val="center"/>
        </w:trPr>
        <w:tc>
          <w:tcPr>
            <w:tcW w:w="31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7A4" w14:textId="77777777" w:rsidR="000C29C1" w:rsidRDefault="000C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7A5" w14:textId="77777777" w:rsidR="000C29C1" w:rsidRDefault="000C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40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7A6" w14:textId="77777777" w:rsidR="000C29C1" w:rsidRDefault="000C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AA" w14:textId="77777777" w:rsidR="000C29C1" w:rsidRDefault="000C29C1">
            <w:pPr>
              <w:spacing w:line="276" w:lineRule="auto"/>
              <w:ind w:firstLine="11"/>
              <w:jc w:val="both"/>
            </w:pPr>
          </w:p>
        </w:tc>
      </w:tr>
      <w:tr w:rsidR="000C29C1" w14:paraId="0B83C083" w14:textId="77777777">
        <w:trPr>
          <w:trHeight w:val="160"/>
          <w:jc w:val="center"/>
        </w:trPr>
        <w:tc>
          <w:tcPr>
            <w:tcW w:w="31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7AB" w14:textId="77777777" w:rsidR="000C29C1" w:rsidRDefault="000C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7AC" w14:textId="77777777" w:rsidR="000C29C1" w:rsidRDefault="000C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40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7AD" w14:textId="77777777" w:rsidR="000C29C1" w:rsidRDefault="000C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B1" w14:textId="77777777" w:rsidR="000C29C1" w:rsidRDefault="000C29C1">
            <w:pPr>
              <w:spacing w:line="276" w:lineRule="auto"/>
              <w:ind w:firstLine="11"/>
              <w:jc w:val="both"/>
            </w:pPr>
          </w:p>
        </w:tc>
      </w:tr>
      <w:tr w:rsidR="000C29C1" w14:paraId="587D1570" w14:textId="77777777">
        <w:trPr>
          <w:jc w:val="center"/>
        </w:trPr>
        <w:tc>
          <w:tcPr>
            <w:tcW w:w="10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B2" w14:textId="77777777" w:rsidR="000C29C1" w:rsidRDefault="00AB4DE1">
            <w:pPr>
              <w:jc w:val="both"/>
            </w:pPr>
            <w:r>
              <w:t>Despacho do NDAE</w:t>
            </w:r>
          </w:p>
          <w:p w14:paraId="000007B3" w14:textId="77777777" w:rsidR="000C29C1" w:rsidRDefault="00AB4D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Obs..:                  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 xml:space="preserve">  ) COM documentos em anexo     (  ) SEM documentos em anexo</w:t>
            </w:r>
          </w:p>
          <w:p w14:paraId="000007B4" w14:textId="77777777" w:rsidR="000C29C1" w:rsidRDefault="000C29C1">
            <w:pPr>
              <w:jc w:val="both"/>
            </w:pPr>
          </w:p>
          <w:p w14:paraId="000007B5" w14:textId="77777777" w:rsidR="000C29C1" w:rsidRDefault="00AB4DE1">
            <w:pPr>
              <w:jc w:val="center"/>
            </w:pPr>
            <w:r>
              <w:t xml:space="preserve">                                                                                                             ________________</w:t>
            </w:r>
            <w:r>
              <w:t>_________________</w:t>
            </w:r>
          </w:p>
          <w:p w14:paraId="000007B6" w14:textId="77777777" w:rsidR="000C29C1" w:rsidRDefault="00AB4DE1">
            <w:pPr>
              <w:jc w:val="both"/>
            </w:pPr>
            <w:r>
              <w:t xml:space="preserve">                                                                                                              Assinatura do Coordenador do Programa</w:t>
            </w:r>
          </w:p>
        </w:tc>
      </w:tr>
    </w:tbl>
    <w:p w14:paraId="000007BD" w14:textId="77777777" w:rsidR="000C29C1" w:rsidRDefault="000C29C1">
      <w:pPr>
        <w:rPr>
          <w:sz w:val="20"/>
          <w:szCs w:val="20"/>
        </w:rPr>
      </w:pPr>
    </w:p>
    <w:p w14:paraId="000007BE" w14:textId="77777777" w:rsidR="000C29C1" w:rsidRDefault="000C29C1">
      <w:pPr>
        <w:rPr>
          <w:sz w:val="20"/>
          <w:szCs w:val="20"/>
        </w:rPr>
      </w:pPr>
    </w:p>
    <w:p w14:paraId="000007BF" w14:textId="77777777" w:rsidR="000C29C1" w:rsidRDefault="000C29C1">
      <w:pPr>
        <w:rPr>
          <w:sz w:val="20"/>
          <w:szCs w:val="20"/>
        </w:rPr>
      </w:pPr>
    </w:p>
    <w:sectPr w:rsidR="000C29C1">
      <w:headerReference w:type="even" r:id="rId8"/>
      <w:headerReference w:type="default" r:id="rId9"/>
      <w:footerReference w:type="default" r:id="rId10"/>
      <w:pgSz w:w="11906" w:h="16838"/>
      <w:pgMar w:top="566" w:right="566" w:bottom="566" w:left="566" w:header="56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17B88" w14:textId="77777777" w:rsidR="00AB4DE1" w:rsidRDefault="00AB4DE1">
      <w:r>
        <w:separator/>
      </w:r>
    </w:p>
  </w:endnote>
  <w:endnote w:type="continuationSeparator" w:id="0">
    <w:p w14:paraId="3C7BC310" w14:textId="77777777" w:rsidR="00AB4DE1" w:rsidRDefault="00AB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8DB" w14:textId="13CD454D" w:rsidR="000C29C1" w:rsidRDefault="00AB4DE1">
    <w:pPr>
      <w:pBdr>
        <w:top w:val="single" w:sz="8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Página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 w:rsidR="00F93355">
      <w:rPr>
        <w:b/>
        <w:color w:val="000000"/>
        <w:sz w:val="20"/>
        <w:szCs w:val="20"/>
      </w:rPr>
      <w:fldChar w:fldCharType="separate"/>
    </w:r>
    <w:r w:rsidR="00F93355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de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 w:rsidR="00F93355">
      <w:rPr>
        <w:b/>
        <w:color w:val="000000"/>
        <w:sz w:val="20"/>
        <w:szCs w:val="20"/>
      </w:rPr>
      <w:fldChar w:fldCharType="separate"/>
    </w:r>
    <w:r w:rsidR="00F93355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4DA2D" w14:textId="77777777" w:rsidR="00AB4DE1" w:rsidRDefault="00AB4DE1">
      <w:r>
        <w:separator/>
      </w:r>
    </w:p>
  </w:footnote>
  <w:footnote w:type="continuationSeparator" w:id="0">
    <w:p w14:paraId="08FE729F" w14:textId="77777777" w:rsidR="00AB4DE1" w:rsidRDefault="00AB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8D9" w14:textId="77777777" w:rsidR="000C29C1" w:rsidRDefault="00AB4D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8DA" w14:textId="77777777" w:rsidR="000C29C1" w:rsidRDefault="000C29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8D8" w14:textId="77777777" w:rsidR="000C29C1" w:rsidRDefault="00AB4DE1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252"/>
        <w:tab w:val="right" w:pos="8504"/>
      </w:tabs>
      <w:spacing w:line="480" w:lineRule="auto"/>
      <w:jc w:val="center"/>
      <w:rPr>
        <w:b/>
        <w:smallCaps/>
        <w:color w:val="000000"/>
      </w:rPr>
    </w:pPr>
    <w:r>
      <w:rPr>
        <w:b/>
        <w:smallCaps/>
        <w:color w:val="000000"/>
      </w:rPr>
      <w:t xml:space="preserve">Manual da Residência </w:t>
    </w:r>
    <w:r>
      <w:rPr>
        <w:b/>
        <w:smallCaps/>
        <w:sz w:val="18"/>
        <w:szCs w:val="18"/>
      </w:rPr>
      <w:t>MULTI</w:t>
    </w:r>
    <w:r>
      <w:rPr>
        <w:b/>
        <w:smallCaps/>
        <w:color w:val="000000"/>
      </w:rPr>
      <w:t xml:space="preserve"> – 202</w:t>
    </w:r>
    <w:r>
      <w:rPr>
        <w:b/>
        <w:smallCap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76A36"/>
    <w:multiLevelType w:val="multilevel"/>
    <w:tmpl w:val="FA80A46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CD572A"/>
    <w:multiLevelType w:val="multilevel"/>
    <w:tmpl w:val="6C5EE84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0C493E"/>
    <w:multiLevelType w:val="hybridMultilevel"/>
    <w:tmpl w:val="26363360"/>
    <w:lvl w:ilvl="0" w:tplc="52DAFA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73AC5"/>
    <w:multiLevelType w:val="multilevel"/>
    <w:tmpl w:val="CF44DC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2A61DA"/>
    <w:multiLevelType w:val="multilevel"/>
    <w:tmpl w:val="7F36D3B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D9B6B90"/>
    <w:multiLevelType w:val="multilevel"/>
    <w:tmpl w:val="6C3499E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147251"/>
    <w:multiLevelType w:val="hybridMultilevel"/>
    <w:tmpl w:val="09D45D00"/>
    <w:lvl w:ilvl="0" w:tplc="23BA08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90216"/>
    <w:multiLevelType w:val="multilevel"/>
    <w:tmpl w:val="28665AB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9F11A0B"/>
    <w:multiLevelType w:val="multilevel"/>
    <w:tmpl w:val="6EECED0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E8A6576"/>
    <w:multiLevelType w:val="multilevel"/>
    <w:tmpl w:val="3E188F3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21781B"/>
    <w:multiLevelType w:val="hybridMultilevel"/>
    <w:tmpl w:val="D55A93C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A46630"/>
    <w:multiLevelType w:val="multilevel"/>
    <w:tmpl w:val="241CADE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20C14B0"/>
    <w:multiLevelType w:val="multilevel"/>
    <w:tmpl w:val="D56AC6B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46D53FC"/>
    <w:multiLevelType w:val="multilevel"/>
    <w:tmpl w:val="6A9427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69052C0"/>
    <w:multiLevelType w:val="hybridMultilevel"/>
    <w:tmpl w:val="B82C037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8D1457"/>
    <w:multiLevelType w:val="multilevel"/>
    <w:tmpl w:val="253E00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A986385"/>
    <w:multiLevelType w:val="multilevel"/>
    <w:tmpl w:val="4BA452BA"/>
    <w:lvl w:ilvl="0">
      <w:start w:val="1"/>
      <w:numFmt w:val="lowerRoman"/>
      <w:lvlText w:val="%1."/>
      <w:lvlJc w:val="righ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E0B43A6"/>
    <w:multiLevelType w:val="hybridMultilevel"/>
    <w:tmpl w:val="CE2E6C00"/>
    <w:lvl w:ilvl="0" w:tplc="AC9443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46E98"/>
    <w:multiLevelType w:val="multilevel"/>
    <w:tmpl w:val="245C5C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AF77071"/>
    <w:multiLevelType w:val="hybridMultilevel"/>
    <w:tmpl w:val="45CE4F9E"/>
    <w:lvl w:ilvl="0" w:tplc="BBD090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A2916"/>
    <w:multiLevelType w:val="hybridMultilevel"/>
    <w:tmpl w:val="B4E2CA7C"/>
    <w:lvl w:ilvl="0" w:tplc="7C8C6E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10634"/>
    <w:multiLevelType w:val="multilevel"/>
    <w:tmpl w:val="6994CD4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47819BB"/>
    <w:multiLevelType w:val="multilevel"/>
    <w:tmpl w:val="88C0C8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BB253D7"/>
    <w:multiLevelType w:val="hybridMultilevel"/>
    <w:tmpl w:val="049C2098"/>
    <w:lvl w:ilvl="0" w:tplc="E814E0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44D90"/>
    <w:multiLevelType w:val="hybridMultilevel"/>
    <w:tmpl w:val="705ABE56"/>
    <w:lvl w:ilvl="0" w:tplc="69869C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85020E"/>
    <w:multiLevelType w:val="multilevel"/>
    <w:tmpl w:val="247AE0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40F4397"/>
    <w:multiLevelType w:val="multilevel"/>
    <w:tmpl w:val="7FD8F3A8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7" w15:restartNumberingAfterBreak="0">
    <w:nsid w:val="74B525B1"/>
    <w:multiLevelType w:val="hybridMultilevel"/>
    <w:tmpl w:val="0F2C51A0"/>
    <w:lvl w:ilvl="0" w:tplc="C4E404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1"/>
  </w:num>
  <w:num w:numId="4">
    <w:abstractNumId w:val="26"/>
  </w:num>
  <w:num w:numId="5">
    <w:abstractNumId w:val="5"/>
  </w:num>
  <w:num w:numId="6">
    <w:abstractNumId w:val="18"/>
  </w:num>
  <w:num w:numId="7">
    <w:abstractNumId w:val="8"/>
  </w:num>
  <w:num w:numId="8">
    <w:abstractNumId w:val="15"/>
  </w:num>
  <w:num w:numId="9">
    <w:abstractNumId w:val="25"/>
  </w:num>
  <w:num w:numId="10">
    <w:abstractNumId w:val="16"/>
  </w:num>
  <w:num w:numId="11">
    <w:abstractNumId w:val="1"/>
  </w:num>
  <w:num w:numId="12">
    <w:abstractNumId w:val="13"/>
  </w:num>
  <w:num w:numId="13">
    <w:abstractNumId w:val="22"/>
  </w:num>
  <w:num w:numId="14">
    <w:abstractNumId w:val="7"/>
  </w:num>
  <w:num w:numId="15">
    <w:abstractNumId w:val="0"/>
  </w:num>
  <w:num w:numId="16">
    <w:abstractNumId w:val="9"/>
  </w:num>
  <w:num w:numId="17">
    <w:abstractNumId w:val="3"/>
  </w:num>
  <w:num w:numId="18">
    <w:abstractNumId w:val="4"/>
  </w:num>
  <w:num w:numId="19">
    <w:abstractNumId w:val="14"/>
  </w:num>
  <w:num w:numId="20">
    <w:abstractNumId w:val="23"/>
  </w:num>
  <w:num w:numId="21">
    <w:abstractNumId w:val="10"/>
  </w:num>
  <w:num w:numId="22">
    <w:abstractNumId w:val="19"/>
  </w:num>
  <w:num w:numId="23">
    <w:abstractNumId w:val="24"/>
  </w:num>
  <w:num w:numId="24">
    <w:abstractNumId w:val="20"/>
  </w:num>
  <w:num w:numId="25">
    <w:abstractNumId w:val="27"/>
  </w:num>
  <w:num w:numId="26">
    <w:abstractNumId w:val="2"/>
  </w:num>
  <w:num w:numId="27">
    <w:abstractNumId w:val="1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9C1"/>
    <w:rsid w:val="000C29C1"/>
    <w:rsid w:val="002A6608"/>
    <w:rsid w:val="00AB4DE1"/>
    <w:rsid w:val="00F93355"/>
    <w:rsid w:val="00F9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C98B"/>
  <w15:docId w15:val="{298A1FB5-E952-4347-818B-086E63E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f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33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96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m153tqmLQYra+ALBjskLKAap+Q==">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1324</Words>
  <Characters>7150</Characters>
  <Application>Microsoft Office Word</Application>
  <DocSecurity>0</DocSecurity>
  <Lines>59</Lines>
  <Paragraphs>16</Paragraphs>
  <ScaleCrop>false</ScaleCrop>
  <Company>UFCSPA Univ. Federal Ciências Saúde P. Alegre</Company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Karen Magnus</cp:lastModifiedBy>
  <cp:revision>4</cp:revision>
  <dcterms:created xsi:type="dcterms:W3CDTF">2021-12-03T02:17:00Z</dcterms:created>
  <dcterms:modified xsi:type="dcterms:W3CDTF">2022-03-14T16:57:00Z</dcterms:modified>
</cp:coreProperties>
</file>